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598" w:rsidRPr="00FB4598" w:rsidRDefault="00FB4598" w:rsidP="00FB45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59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FB4598" w:rsidRPr="00FB4598" w:rsidRDefault="00FB4598" w:rsidP="00FB45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598">
        <w:rPr>
          <w:rFonts w:ascii="Times New Roman" w:eastAsia="Times New Roman" w:hAnsi="Times New Roman" w:cs="Times New Roman"/>
          <w:sz w:val="28"/>
          <w:szCs w:val="28"/>
          <w:lang w:eastAsia="ru-RU"/>
        </w:rPr>
        <w:t>Иркутская область</w:t>
      </w:r>
    </w:p>
    <w:p w:rsidR="00FB4598" w:rsidRPr="00FB4598" w:rsidRDefault="00FB4598" w:rsidP="00FB45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59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Нижнеилимский муниципальный район</w:t>
      </w:r>
    </w:p>
    <w:p w:rsidR="00FB4598" w:rsidRPr="00FB4598" w:rsidRDefault="00FB4598" w:rsidP="00FB4598">
      <w:pPr>
        <w:pBdr>
          <w:bottom w:val="single" w:sz="12" w:space="1" w:color="auto"/>
        </w:pBd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FB4598">
        <w:rPr>
          <w:rFonts w:ascii="Times New Roman" w:eastAsia="Times New Roman" w:hAnsi="Times New Roman" w:cs="Times New Roman"/>
          <w:sz w:val="36"/>
          <w:szCs w:val="36"/>
          <w:lang w:eastAsia="ru-RU"/>
        </w:rPr>
        <w:t>Брусничное сельское поселение</w:t>
      </w:r>
    </w:p>
    <w:p w:rsidR="00FB4598" w:rsidRPr="00FB4598" w:rsidRDefault="00FB4598" w:rsidP="00FB4598">
      <w:pPr>
        <w:pBdr>
          <w:bottom w:val="single" w:sz="12" w:space="1" w:color="auto"/>
        </w:pBd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4598" w:rsidRPr="00FB4598" w:rsidRDefault="00FB4598" w:rsidP="00FB45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59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FB4598" w:rsidRPr="00FB4598" w:rsidRDefault="00FB4598" w:rsidP="00FB4598">
      <w:pPr>
        <w:tabs>
          <w:tab w:val="left" w:pos="5895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B459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B459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B459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B4598" w:rsidRPr="00FB4598" w:rsidRDefault="00FB4598" w:rsidP="00FB4598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FB4598" w:rsidRPr="00FB4598" w:rsidRDefault="00FB4598" w:rsidP="00FB45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59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02 августа 2013г.                                                                                    № 35/1</w:t>
      </w:r>
    </w:p>
    <w:p w:rsidR="00FB4598" w:rsidRPr="00FB4598" w:rsidRDefault="00FB4598" w:rsidP="00FB45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 Брусничный </w:t>
      </w:r>
    </w:p>
    <w:p w:rsidR="00FB4598" w:rsidRPr="00FB4598" w:rsidRDefault="00FB4598" w:rsidP="00FB45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B4598" w:rsidRPr="00FB4598" w:rsidRDefault="00FB4598" w:rsidP="00FB45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B4598" w:rsidRPr="00FB4598" w:rsidRDefault="00FB4598" w:rsidP="00FB45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45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«Об утверждении </w:t>
      </w:r>
      <w:proofErr w:type="gramStart"/>
      <w:r w:rsidRPr="00FB45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генеральной</w:t>
      </w:r>
      <w:proofErr w:type="gramEnd"/>
      <w:r w:rsidRPr="00FB45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FB4598" w:rsidRPr="00FB4598" w:rsidRDefault="00FB4598" w:rsidP="00FB45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45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схемы очистки территории </w:t>
      </w:r>
    </w:p>
    <w:p w:rsidR="00FB4598" w:rsidRPr="00FB4598" w:rsidRDefault="00FB4598" w:rsidP="00FB45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45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Брусничного сельского поселения</w:t>
      </w:r>
    </w:p>
    <w:p w:rsidR="00FB4598" w:rsidRPr="00FB4598" w:rsidRDefault="00FB4598" w:rsidP="00FB45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45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поселения на 2013-2018 годы»</w:t>
      </w:r>
    </w:p>
    <w:p w:rsidR="00FB4598" w:rsidRPr="00FB4598" w:rsidRDefault="00FB4598" w:rsidP="00FB45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B4598" w:rsidRPr="00FB4598" w:rsidRDefault="00FB4598" w:rsidP="00FB459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B4598" w:rsidRPr="00FB4598" w:rsidRDefault="00FB4598" w:rsidP="00FB4598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45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B4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улучшения санитарно-эпидемиологической обстановки, санитарного и экологического состояния территории Брусничного сельского поселения </w:t>
      </w:r>
      <w:proofErr w:type="spellStart"/>
      <w:proofErr w:type="gramStart"/>
      <w:r w:rsidRPr="00FB459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proofErr w:type="spellEnd"/>
      <w:proofErr w:type="gramEnd"/>
      <w:r w:rsidRPr="00FB4598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соответствие с Федеральными законами № 52-ФЗ от 30 марта 1999 года «О санитарно-эпидемиологическом благополучии населения», № 131-ФЗ от 06 октября 2003 года «Об общих принципах организации местного самоуправления в РФ», Правилами благоустройства территории Брусничного сельского поселения, утверждёнными решением Думы Брусничного сельского поселения  от 09.04.2012 № 16, Уставом Брусничного муниципального образования, администрация Брусничного сельского поселения</w:t>
      </w:r>
    </w:p>
    <w:p w:rsidR="00FB4598" w:rsidRPr="00FB4598" w:rsidRDefault="00FB4598" w:rsidP="00FB4598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B4598" w:rsidRPr="00FB4598" w:rsidRDefault="00FB4598" w:rsidP="00FB45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45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ПОСТАНОВЛЯЕТ:</w:t>
      </w:r>
    </w:p>
    <w:p w:rsidR="00FB4598" w:rsidRPr="00FB4598" w:rsidRDefault="00FB4598" w:rsidP="00FB45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4598" w:rsidRPr="00FB4598" w:rsidRDefault="00FB4598" w:rsidP="00FB459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59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генеральную схему очистки территории Брусничного сельского  поселения на 2013-2018 годы.</w:t>
      </w:r>
    </w:p>
    <w:p w:rsidR="00FB4598" w:rsidRPr="00FB4598" w:rsidRDefault="00FB4598" w:rsidP="00FB459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4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Постановление в СМИ «Вестник Администрации и Думы Брусничного сельского поселения» </w:t>
      </w:r>
      <w:r w:rsidRPr="00FB45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разместить в информационно-телекоммуникационной сети "Интернет" </w:t>
      </w:r>
      <w:r w:rsidRPr="00FB459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администрации Брусничного сельского поселения.</w:t>
      </w:r>
    </w:p>
    <w:p w:rsidR="00FB4598" w:rsidRPr="00FB4598" w:rsidRDefault="00FB4598" w:rsidP="00FB459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B459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FB4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</w:t>
      </w:r>
    </w:p>
    <w:p w:rsidR="00FB4598" w:rsidRPr="00FB4598" w:rsidRDefault="00FB4598" w:rsidP="00FB4598">
      <w:pPr>
        <w:tabs>
          <w:tab w:val="left" w:pos="5985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4598" w:rsidRPr="00FB4598" w:rsidRDefault="00FB4598" w:rsidP="00FB4598">
      <w:pPr>
        <w:tabs>
          <w:tab w:val="left" w:pos="59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4598" w:rsidRPr="00FB4598" w:rsidRDefault="00FB4598" w:rsidP="00FB4598">
      <w:pPr>
        <w:tabs>
          <w:tab w:val="left" w:pos="59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4598" w:rsidRPr="00FB4598" w:rsidRDefault="00FB4598" w:rsidP="00FB4598">
      <w:pPr>
        <w:tabs>
          <w:tab w:val="left" w:pos="59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4598" w:rsidRPr="00FB4598" w:rsidRDefault="00FB4598" w:rsidP="00FB4598">
      <w:pPr>
        <w:tabs>
          <w:tab w:val="left" w:pos="59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gramStart"/>
      <w:r w:rsidRPr="00FB4598">
        <w:rPr>
          <w:rFonts w:ascii="Times New Roman" w:eastAsia="Times New Roman" w:hAnsi="Times New Roman" w:cs="Times New Roman"/>
          <w:sz w:val="28"/>
          <w:szCs w:val="28"/>
          <w:lang w:eastAsia="ru-RU"/>
        </w:rPr>
        <w:t>Брусничного</w:t>
      </w:r>
      <w:proofErr w:type="gramEnd"/>
      <w:r w:rsidRPr="00FB4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B4598" w:rsidRPr="00FB4598" w:rsidRDefault="00FB4598" w:rsidP="00FB4598">
      <w:pPr>
        <w:tabs>
          <w:tab w:val="left" w:pos="59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</w:t>
      </w:r>
      <w:r w:rsidRPr="00FB459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С.Н.Анисимова</w:t>
      </w:r>
    </w:p>
    <w:p w:rsidR="00FB4598" w:rsidRPr="00FB4598" w:rsidRDefault="00FB4598" w:rsidP="00FB4598">
      <w:pPr>
        <w:tabs>
          <w:tab w:val="left" w:pos="59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B4598">
        <w:rPr>
          <w:rFonts w:ascii="Times New Roman" w:eastAsia="Times New Roman" w:hAnsi="Times New Roman" w:cs="Times New Roman"/>
          <w:sz w:val="24"/>
          <w:szCs w:val="28"/>
          <w:lang w:eastAsia="ru-RU"/>
        </w:rPr>
        <w:t>исп. Белореченская О.Ю.</w:t>
      </w:r>
    </w:p>
    <w:p w:rsidR="00FB4598" w:rsidRPr="00FB4598" w:rsidRDefault="00FB4598" w:rsidP="00FB4598">
      <w:pPr>
        <w:tabs>
          <w:tab w:val="left" w:pos="59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B4598">
        <w:rPr>
          <w:rFonts w:ascii="Times New Roman" w:eastAsia="Times New Roman" w:hAnsi="Times New Roman" w:cs="Times New Roman"/>
          <w:sz w:val="24"/>
          <w:szCs w:val="28"/>
          <w:lang w:eastAsia="ru-RU"/>
        </w:rPr>
        <w:t>тел. (839566) 51-1-60</w:t>
      </w:r>
    </w:p>
    <w:p w:rsidR="00FB4598" w:rsidRPr="00FB4598" w:rsidRDefault="00FB4598" w:rsidP="00FB459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</w:p>
    <w:p w:rsidR="00FB4598" w:rsidRPr="00FB4598" w:rsidRDefault="00FB4598" w:rsidP="00FB459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114300</wp:posOffset>
                </wp:positionV>
                <wp:extent cx="2971800" cy="1485900"/>
                <wp:effectExtent l="3810" t="0" r="0" b="381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4598" w:rsidRDefault="00FB4598" w:rsidP="00FB459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УТВЕРЖДАЮ:</w:t>
                            </w:r>
                          </w:p>
                          <w:p w:rsidR="00FB4598" w:rsidRDefault="00FB4598" w:rsidP="00FB459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Глава 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Брусничного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FB4598" w:rsidRDefault="00FB4598" w:rsidP="00FB459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муниципального образования</w:t>
                            </w:r>
                          </w:p>
                          <w:p w:rsidR="00FB4598" w:rsidRDefault="00FB4598" w:rsidP="00FB459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                                    _______________ С.Н.Анисимова</w:t>
                            </w:r>
                          </w:p>
                          <w:p w:rsidR="00FB4598" w:rsidRDefault="00FB4598" w:rsidP="00FB459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«___» __________ 2013 г.</w:t>
                            </w:r>
                          </w:p>
                          <w:p w:rsidR="00FB4598" w:rsidRDefault="00FB4598" w:rsidP="00FB4598">
                            <w:r>
                              <w:rPr>
                                <w:sz w:val="28"/>
                                <w:szCs w:val="28"/>
                              </w:rPr>
                              <w:t>М.П.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261pt;margin-top:9pt;width:234pt;height:1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" stroked="f">
                <v:textbox>
                  <w:txbxContent>
                    <w:p w:rsidR="00FB4598" w:rsidRDefault="00FB4598" w:rsidP="00FB4598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УТВЕРЖДАЮ:</w:t>
                      </w:r>
                    </w:p>
                    <w:p w:rsidR="00FB4598" w:rsidRDefault="00FB4598" w:rsidP="00FB4598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Глава 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>Брусничного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FB4598" w:rsidRDefault="00FB4598" w:rsidP="00FB4598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муниципального образования</w:t>
                      </w:r>
                    </w:p>
                    <w:p w:rsidR="00FB4598" w:rsidRDefault="00FB4598" w:rsidP="00FB4598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                                            _______________ С.Н.Анисимова</w:t>
                      </w:r>
                    </w:p>
                    <w:p w:rsidR="00FB4598" w:rsidRDefault="00FB4598" w:rsidP="00FB4598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«___» __________ 2013 г.</w:t>
                      </w:r>
                    </w:p>
                    <w:p w:rsidR="00FB4598" w:rsidRDefault="00FB4598" w:rsidP="00FB4598">
                      <w:r>
                        <w:rPr>
                          <w:sz w:val="28"/>
                          <w:szCs w:val="28"/>
                        </w:rPr>
                        <w:t>М.П.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114300</wp:posOffset>
                </wp:positionV>
                <wp:extent cx="2971800" cy="1485900"/>
                <wp:effectExtent l="3810" t="0" r="0" b="381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4598" w:rsidRPr="004D7E80" w:rsidRDefault="00FB4598" w:rsidP="00FB459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D7E80">
                              <w:rPr>
                                <w:sz w:val="28"/>
                                <w:szCs w:val="28"/>
                              </w:rPr>
                              <w:t>СОГЛАСОВАНО:</w:t>
                            </w:r>
                          </w:p>
                          <w:p w:rsidR="00FB4598" w:rsidRDefault="00FB4598" w:rsidP="00FB459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D7E80">
                              <w:rPr>
                                <w:sz w:val="28"/>
                                <w:szCs w:val="28"/>
                              </w:rPr>
                              <w:t>Заместитель мэра Нижнеилимского муниципального района</w:t>
                            </w:r>
                          </w:p>
                          <w:p w:rsidR="00FB4598" w:rsidRPr="004D7E80" w:rsidRDefault="00FB4598" w:rsidP="00FB459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FB4598" w:rsidRDefault="00FB4598" w:rsidP="00FB459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_______________ </w:t>
                            </w:r>
                            <w:r w:rsidRPr="004D7E80">
                              <w:rPr>
                                <w:sz w:val="28"/>
                                <w:szCs w:val="28"/>
                              </w:rPr>
                              <w:t xml:space="preserve">В.В. </w:t>
                            </w:r>
                            <w:proofErr w:type="spellStart"/>
                            <w:r w:rsidRPr="004D7E80">
                              <w:rPr>
                                <w:sz w:val="28"/>
                                <w:szCs w:val="28"/>
                              </w:rPr>
                              <w:t>Цвейгарт</w:t>
                            </w:r>
                            <w:proofErr w:type="spellEnd"/>
                          </w:p>
                          <w:p w:rsidR="00FB4598" w:rsidRPr="004D7E80" w:rsidRDefault="00FB4598" w:rsidP="00FB459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D7E80">
                              <w:rPr>
                                <w:sz w:val="28"/>
                                <w:szCs w:val="28"/>
                              </w:rPr>
                              <w:t>«___» __________ 201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3</w:t>
                            </w:r>
                            <w:r w:rsidRPr="004D7E80">
                              <w:rPr>
                                <w:sz w:val="28"/>
                                <w:szCs w:val="28"/>
                              </w:rPr>
                              <w:t xml:space="preserve"> г.</w:t>
                            </w:r>
                          </w:p>
                          <w:p w:rsidR="00FB4598" w:rsidRPr="004D7E80" w:rsidRDefault="00FB4598" w:rsidP="00FB459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D7E80">
                              <w:rPr>
                                <w:sz w:val="28"/>
                                <w:szCs w:val="28"/>
                              </w:rPr>
                              <w:t xml:space="preserve">М.П.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left:0;text-align:left;margin-left:9pt;margin-top:9pt;width:234pt;height:11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" stroked="f">
                <v:textbox>
                  <w:txbxContent>
                    <w:p w:rsidR="00FB4598" w:rsidRPr="004D7E80" w:rsidRDefault="00FB4598" w:rsidP="00FB4598">
                      <w:pPr>
                        <w:rPr>
                          <w:sz w:val="28"/>
                          <w:szCs w:val="28"/>
                        </w:rPr>
                      </w:pPr>
                      <w:r w:rsidRPr="004D7E80">
                        <w:rPr>
                          <w:sz w:val="28"/>
                          <w:szCs w:val="28"/>
                        </w:rPr>
                        <w:t>СОГЛАСОВАНО:</w:t>
                      </w:r>
                    </w:p>
                    <w:p w:rsidR="00FB4598" w:rsidRDefault="00FB4598" w:rsidP="00FB4598">
                      <w:pPr>
                        <w:rPr>
                          <w:sz w:val="28"/>
                          <w:szCs w:val="28"/>
                        </w:rPr>
                      </w:pPr>
                      <w:r w:rsidRPr="004D7E80">
                        <w:rPr>
                          <w:sz w:val="28"/>
                          <w:szCs w:val="28"/>
                        </w:rPr>
                        <w:t>Заместитель мэра Нижнеилимского муниципального района</w:t>
                      </w:r>
                    </w:p>
                    <w:p w:rsidR="00FB4598" w:rsidRPr="004D7E80" w:rsidRDefault="00FB4598" w:rsidP="00FB4598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FB4598" w:rsidRDefault="00FB4598" w:rsidP="00FB4598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_______________ </w:t>
                      </w:r>
                      <w:r w:rsidRPr="004D7E80">
                        <w:rPr>
                          <w:sz w:val="28"/>
                          <w:szCs w:val="28"/>
                        </w:rPr>
                        <w:t xml:space="preserve">В.В. </w:t>
                      </w:r>
                      <w:proofErr w:type="spellStart"/>
                      <w:r w:rsidRPr="004D7E80">
                        <w:rPr>
                          <w:sz w:val="28"/>
                          <w:szCs w:val="28"/>
                        </w:rPr>
                        <w:t>Цвейгарт</w:t>
                      </w:r>
                      <w:proofErr w:type="spellEnd"/>
                    </w:p>
                    <w:p w:rsidR="00FB4598" w:rsidRPr="004D7E80" w:rsidRDefault="00FB4598" w:rsidP="00FB4598">
                      <w:pPr>
                        <w:rPr>
                          <w:sz w:val="28"/>
                          <w:szCs w:val="28"/>
                        </w:rPr>
                      </w:pPr>
                      <w:r w:rsidRPr="004D7E80">
                        <w:rPr>
                          <w:sz w:val="28"/>
                          <w:szCs w:val="28"/>
                        </w:rPr>
                        <w:t>«___» __________ 201</w:t>
                      </w:r>
                      <w:r>
                        <w:rPr>
                          <w:sz w:val="28"/>
                          <w:szCs w:val="28"/>
                        </w:rPr>
                        <w:t>3</w:t>
                      </w:r>
                      <w:r w:rsidRPr="004D7E80">
                        <w:rPr>
                          <w:sz w:val="28"/>
                          <w:szCs w:val="28"/>
                        </w:rPr>
                        <w:t xml:space="preserve"> г.</w:t>
                      </w:r>
                    </w:p>
                    <w:p w:rsidR="00FB4598" w:rsidRPr="004D7E80" w:rsidRDefault="00FB4598" w:rsidP="00FB4598">
                      <w:pPr>
                        <w:rPr>
                          <w:sz w:val="28"/>
                          <w:szCs w:val="28"/>
                        </w:rPr>
                      </w:pPr>
                      <w:r w:rsidRPr="004D7E80">
                        <w:rPr>
                          <w:sz w:val="28"/>
                          <w:szCs w:val="28"/>
                        </w:rPr>
                        <w:t xml:space="preserve">М.П. </w:t>
                      </w:r>
                    </w:p>
                  </w:txbxContent>
                </v:textbox>
              </v:shape>
            </w:pict>
          </mc:Fallback>
        </mc:AlternateContent>
      </w:r>
      <w:r w:rsidRPr="00FB4598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 xml:space="preserve">  </w:t>
      </w:r>
    </w:p>
    <w:p w:rsidR="00FB4598" w:rsidRPr="00FB4598" w:rsidRDefault="00FB4598" w:rsidP="00FB4598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FB459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 </w:t>
      </w:r>
    </w:p>
    <w:p w:rsidR="00FB4598" w:rsidRPr="00FB4598" w:rsidRDefault="00FB4598" w:rsidP="00FB4598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FB459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                                                   </w:t>
      </w:r>
    </w:p>
    <w:p w:rsidR="00FB4598" w:rsidRPr="00FB4598" w:rsidRDefault="00FB4598" w:rsidP="00FB4598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FB4598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</w:t>
      </w:r>
    </w:p>
    <w:p w:rsidR="00FB4598" w:rsidRPr="00FB4598" w:rsidRDefault="00FB4598" w:rsidP="00FB4598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</w:p>
    <w:p w:rsidR="00FB4598" w:rsidRPr="00FB4598" w:rsidRDefault="00FB4598" w:rsidP="00FB4598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</w:p>
    <w:p w:rsidR="00FB4598" w:rsidRPr="00FB4598" w:rsidRDefault="00FB4598" w:rsidP="00FB4598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FB4598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                                                                      </w:t>
      </w:r>
    </w:p>
    <w:p w:rsidR="00FB4598" w:rsidRPr="00FB4598" w:rsidRDefault="00FB4598" w:rsidP="00FB459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FB4598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                                                                 </w:t>
      </w:r>
    </w:p>
    <w:p w:rsidR="00FB4598" w:rsidRPr="00FB4598" w:rsidRDefault="00FB4598" w:rsidP="00FB459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FB4598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                                                     </w:t>
      </w:r>
    </w:p>
    <w:p w:rsidR="00FB4598" w:rsidRPr="00FB4598" w:rsidRDefault="00FB4598" w:rsidP="00FB4598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FB4598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              </w:t>
      </w:r>
    </w:p>
    <w:p w:rsidR="00FB4598" w:rsidRPr="00FB4598" w:rsidRDefault="00FB4598" w:rsidP="00FB459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17780</wp:posOffset>
                </wp:positionV>
                <wp:extent cx="3657600" cy="1943100"/>
                <wp:effectExtent l="381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4598" w:rsidRDefault="00FB4598" w:rsidP="00FB459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СОГЛАСОВАНО:</w:t>
                            </w:r>
                            <w:r w:rsidRPr="00D80F7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FB4598" w:rsidRDefault="00FB4598" w:rsidP="00FB459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Начальник территориального  отдела</w:t>
                            </w:r>
                            <w:r w:rsidRPr="00D80F7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Управления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Роспотребнадзора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по Иркутской</w:t>
                            </w:r>
                            <w:r w:rsidRPr="00D80F7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области 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в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Нижнеилимском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 xml:space="preserve"> районе</w:t>
                            </w:r>
                            <w:r w:rsidRPr="004D7E80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FB4598" w:rsidRDefault="00FB4598" w:rsidP="00FB459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FB4598" w:rsidRDefault="00FB4598" w:rsidP="00FB459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______________ Г.В.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Кожевина</w:t>
                            </w:r>
                            <w:proofErr w:type="spellEnd"/>
                          </w:p>
                          <w:p w:rsidR="00FB4598" w:rsidRDefault="00FB4598" w:rsidP="00FB459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«___» __________ 2013 г.</w:t>
                            </w:r>
                          </w:p>
                          <w:p w:rsidR="00FB4598" w:rsidRDefault="00FB4598" w:rsidP="00FB459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М.П.</w:t>
                            </w:r>
                          </w:p>
                          <w:p w:rsidR="00FB4598" w:rsidRDefault="00FB4598" w:rsidP="00FB459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FB4598" w:rsidRDefault="00FB4598" w:rsidP="00FB459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8" type="#_x0000_t202" style="position:absolute;left:0;text-align:left;margin-left:9pt;margin-top:1.4pt;width:4in;height:15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" stroked="f">
                <v:textbox>
                  <w:txbxContent>
                    <w:p w:rsidR="00FB4598" w:rsidRDefault="00FB4598" w:rsidP="00FB4598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СОГЛАСОВАНО:</w:t>
                      </w:r>
                      <w:r w:rsidRPr="00D80F7E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FB4598" w:rsidRDefault="00FB4598" w:rsidP="00FB4598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Начальник территориального  отдела</w:t>
                      </w:r>
                      <w:r w:rsidRPr="00D80F7E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 xml:space="preserve">Управления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Роспотребнадзора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по Иркутской</w:t>
                      </w:r>
                      <w:r w:rsidRPr="00D80F7E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 xml:space="preserve">области 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>в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>Нижнеилимском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 xml:space="preserve"> районе</w:t>
                      </w:r>
                      <w:r w:rsidRPr="004D7E80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FB4598" w:rsidRDefault="00FB4598" w:rsidP="00FB4598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FB4598" w:rsidRDefault="00FB4598" w:rsidP="00FB4598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______________ Г.В.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Кожевина</w:t>
                      </w:r>
                      <w:proofErr w:type="spellEnd"/>
                    </w:p>
                    <w:p w:rsidR="00FB4598" w:rsidRDefault="00FB4598" w:rsidP="00FB4598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«___» __________ 2013 г.</w:t>
                      </w:r>
                    </w:p>
                    <w:p w:rsidR="00FB4598" w:rsidRDefault="00FB4598" w:rsidP="00FB4598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М.П.</w:t>
                      </w:r>
                    </w:p>
                    <w:p w:rsidR="00FB4598" w:rsidRDefault="00FB4598" w:rsidP="00FB4598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FB4598" w:rsidRDefault="00FB4598" w:rsidP="00FB4598"/>
                  </w:txbxContent>
                </v:textbox>
              </v:shape>
            </w:pict>
          </mc:Fallback>
        </mc:AlternateContent>
      </w:r>
    </w:p>
    <w:p w:rsidR="00FB4598" w:rsidRPr="00FB4598" w:rsidRDefault="00FB4598" w:rsidP="00FB4598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FB4598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</w:t>
      </w:r>
    </w:p>
    <w:p w:rsidR="00FB4598" w:rsidRPr="00FB4598" w:rsidRDefault="00FB4598" w:rsidP="00FB4598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</w:p>
    <w:p w:rsidR="00FB4598" w:rsidRPr="00FB4598" w:rsidRDefault="00FB4598" w:rsidP="00FB4598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</w:p>
    <w:p w:rsidR="00FB4598" w:rsidRPr="00FB4598" w:rsidRDefault="00FB4598" w:rsidP="00FB4598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FB4598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                                                                      </w:t>
      </w:r>
    </w:p>
    <w:p w:rsidR="00FB4598" w:rsidRPr="00FB4598" w:rsidRDefault="00FB4598" w:rsidP="00FB459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FB4598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                                                       </w:t>
      </w:r>
    </w:p>
    <w:p w:rsidR="00FB4598" w:rsidRPr="00FB4598" w:rsidRDefault="00FB4598" w:rsidP="00FB459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</w:p>
    <w:p w:rsidR="00FB4598" w:rsidRPr="00FB4598" w:rsidRDefault="00FB4598" w:rsidP="00FB459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</w:p>
    <w:p w:rsidR="00FB4598" w:rsidRPr="00FB4598" w:rsidRDefault="00FB4598" w:rsidP="00FB459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</w:p>
    <w:p w:rsidR="00FB4598" w:rsidRPr="00FB4598" w:rsidRDefault="00FB4598" w:rsidP="00FB459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</w:p>
    <w:p w:rsidR="00FB4598" w:rsidRPr="00FB4598" w:rsidRDefault="00FB4598" w:rsidP="00FB459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</w:p>
    <w:p w:rsidR="00FB4598" w:rsidRPr="00FB4598" w:rsidRDefault="00FB4598" w:rsidP="00FB45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40"/>
          <w:szCs w:val="40"/>
          <w:lang w:eastAsia="ru-RU"/>
        </w:rPr>
      </w:pPr>
    </w:p>
    <w:p w:rsidR="00FB4598" w:rsidRPr="00FB4598" w:rsidRDefault="00FB4598" w:rsidP="00FB45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FB4598" w:rsidRPr="00FB4598" w:rsidRDefault="00FB4598" w:rsidP="00FB45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FB4598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ГЕНЕРАЛЬНАЯ СХЕМА</w:t>
      </w:r>
    </w:p>
    <w:p w:rsidR="00FB4598" w:rsidRPr="00FB4598" w:rsidRDefault="00FB4598" w:rsidP="00FB45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FB4598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СБОРА И РАЗМЕЩЕНИЯ </w:t>
      </w:r>
    </w:p>
    <w:p w:rsidR="00FB4598" w:rsidRPr="00FB4598" w:rsidRDefault="00FB4598" w:rsidP="00FB45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FB4598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ТВЕРДЫХ БЫТОВЫХ ОТХОДОВ  </w:t>
      </w:r>
    </w:p>
    <w:p w:rsidR="00FB4598" w:rsidRPr="00FB4598" w:rsidRDefault="00FB4598" w:rsidP="00FB45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FB4598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БРУСНИЧНОГО </w:t>
      </w:r>
    </w:p>
    <w:p w:rsidR="00FB4598" w:rsidRPr="00FB4598" w:rsidRDefault="00FB4598" w:rsidP="00FB45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FB4598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МУНИЦИПАЛЬНОГО ОБРАЗОВАНИЯ</w:t>
      </w:r>
    </w:p>
    <w:p w:rsidR="00FB4598" w:rsidRPr="00FB4598" w:rsidRDefault="00FB4598" w:rsidP="00FB4598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FB4598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на 2013 – 2018 годы</w:t>
      </w:r>
    </w:p>
    <w:p w:rsidR="00FB4598" w:rsidRPr="00FB4598" w:rsidRDefault="00FB4598" w:rsidP="00FB4598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FB4598" w:rsidRPr="00FB4598" w:rsidRDefault="00FB4598" w:rsidP="00FB4598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FB4598" w:rsidRPr="00FB4598" w:rsidRDefault="00FB4598" w:rsidP="00FB4598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FB4598" w:rsidRPr="00FB4598" w:rsidRDefault="00FB4598" w:rsidP="00FB4598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FB4598" w:rsidRPr="00FB4598" w:rsidRDefault="00FB4598" w:rsidP="00FB4598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FB4598" w:rsidRPr="00FB4598" w:rsidRDefault="00FB4598" w:rsidP="00FB4598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FB4598" w:rsidRPr="00FB4598" w:rsidRDefault="00FB4598" w:rsidP="00FB45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4598" w:rsidRPr="00FB4598" w:rsidRDefault="00FB4598" w:rsidP="00FB45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4598" w:rsidRPr="00FB4598" w:rsidRDefault="00FB4598" w:rsidP="00FB45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4598" w:rsidRPr="00FB4598" w:rsidRDefault="00FB4598" w:rsidP="00FB45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59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пос. Брусничный  2013г</w:t>
      </w:r>
    </w:p>
    <w:p w:rsidR="00FB4598" w:rsidRPr="00FB4598" w:rsidRDefault="00FB4598" w:rsidP="00FB45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4598">
        <w:rPr>
          <w:rFonts w:ascii="Times New Roman" w:eastAsia="Times New Roman" w:hAnsi="Times New Roman" w:cs="Times New Roman"/>
          <w:sz w:val="32"/>
          <w:szCs w:val="28"/>
          <w:lang w:eastAsia="ru-RU"/>
        </w:rPr>
        <w:lastRenderedPageBreak/>
        <w:tab/>
      </w:r>
      <w:r w:rsidRPr="00FB4598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1. </w:t>
      </w:r>
      <w:r w:rsidRPr="00FB45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Общие  сведения  о  </w:t>
      </w:r>
      <w:proofErr w:type="spellStart"/>
      <w:r w:rsidRPr="00FB45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Start"/>
      <w:r w:rsidRPr="00FB45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.Б</w:t>
      </w:r>
      <w:proofErr w:type="gramEnd"/>
      <w:r w:rsidRPr="00FB45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русничный</w:t>
      </w:r>
      <w:proofErr w:type="spellEnd"/>
      <w:r w:rsidRPr="00FB45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природно-климатические  условия.</w:t>
      </w:r>
    </w:p>
    <w:p w:rsidR="00FB4598" w:rsidRPr="00FB4598" w:rsidRDefault="00FB4598" w:rsidP="00FB45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598">
        <w:rPr>
          <w:rFonts w:ascii="Times New Roman" w:eastAsia="Times New Roman" w:hAnsi="Times New Roman" w:cs="Times New Roman"/>
          <w:sz w:val="28"/>
          <w:szCs w:val="28"/>
          <w:lang w:eastAsia="ru-RU"/>
        </w:rPr>
        <w:t>1.1           Посёлок    Брусничный     расположен    в  северо-восточной части   Нижнеилимского  района  Иркутской  области  (</w:t>
      </w:r>
      <w:smartTag w:uri="urn:schemas-microsoft-com:office:smarttags" w:element="metricconverter">
        <w:smartTagPr>
          <w:attr w:name="ProductID" w:val="1000 км"/>
        </w:smartTagPr>
        <w:r w:rsidRPr="00FB459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1000 км</w:t>
        </w:r>
      </w:smartTag>
      <w:r w:rsidRPr="00FB4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северном  направлении  от  областного  центра).</w:t>
      </w:r>
    </w:p>
    <w:p w:rsidR="00FB4598" w:rsidRPr="00FB4598" w:rsidRDefault="00FB4598" w:rsidP="00FB45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Общая  площадь  Брусничного муниципального  образования  составляет  13739.44 </w:t>
      </w:r>
      <w:proofErr w:type="spellStart"/>
      <w:r w:rsidRPr="00FB4598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тыс.га</w:t>
      </w:r>
      <w:proofErr w:type="spellEnd"/>
      <w:r w:rsidRPr="00FB45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4598" w:rsidRPr="00FB4598" w:rsidRDefault="00FB4598" w:rsidP="00FB4598">
      <w:pPr>
        <w:tabs>
          <w:tab w:val="left" w:pos="1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59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Посёлок  Брусничный  создавался  в  1967  году  как  временный  рабочий  посёлок, а  также  принявший  переселенцев  из  зоны  затопления  Усть-Илимского  водохранилища.</w:t>
      </w:r>
    </w:p>
    <w:p w:rsidR="00FB4598" w:rsidRPr="00FB4598" w:rsidRDefault="00FB4598" w:rsidP="00FB4598">
      <w:pPr>
        <w:tabs>
          <w:tab w:val="left" w:pos="1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59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Усть-Илимское  водохранилище  находится  в  </w:t>
      </w:r>
      <w:smartTag w:uri="urn:schemas-microsoft-com:office:smarttags" w:element="metricconverter">
        <w:smartTagPr>
          <w:attr w:name="ProductID" w:val="0.5 км"/>
        </w:smartTagPr>
        <w:r w:rsidRPr="00FB459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0.5 км</w:t>
        </w:r>
      </w:smartTag>
      <w:r w:rsidRPr="00FB4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 посёлка  Брусничный.</w:t>
      </w:r>
    </w:p>
    <w:p w:rsidR="00FB4598" w:rsidRPr="00FB4598" w:rsidRDefault="00FB4598" w:rsidP="00FB45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          Согласно  климатического  районирования, установленного  СНиП   23-01-99,      территория     Нижнеилимского    района    в  том  числе  и  </w:t>
      </w:r>
      <w:proofErr w:type="spellStart"/>
      <w:r w:rsidRPr="00FB459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Start"/>
      <w:r w:rsidRPr="00FB4598">
        <w:rPr>
          <w:rFonts w:ascii="Times New Roman" w:eastAsia="Times New Roman" w:hAnsi="Times New Roman" w:cs="Times New Roman"/>
          <w:sz w:val="28"/>
          <w:szCs w:val="28"/>
          <w:lang w:eastAsia="ru-RU"/>
        </w:rPr>
        <w:t>.Б</w:t>
      </w:r>
      <w:proofErr w:type="gramEnd"/>
      <w:r w:rsidRPr="00FB4598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русничный</w:t>
      </w:r>
      <w:proofErr w:type="spellEnd"/>
      <w:r w:rsidRPr="00FB4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относится  ко  2  климатическому  району, в  частности  к  1 Д  подрайону. Данный  подрайон  характеризуется  следующими  климатическими характеристиками:</w:t>
      </w:r>
    </w:p>
    <w:p w:rsidR="00FB4598" w:rsidRPr="00FB4598" w:rsidRDefault="00FB4598" w:rsidP="00FB4598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Климат резко-континентальный и характеризуется продолжительной малоснежной и холодной зимой и коротким теплым дождливым летом. </w:t>
      </w:r>
    </w:p>
    <w:p w:rsidR="00FB4598" w:rsidRPr="00FB4598" w:rsidRDefault="00FB4598" w:rsidP="00FB4598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59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Средняя температура января -24º. При резких похолоданиях абсолютные минимумы температуры опускаются до -56º. Количество осадков в холодную половину года составляет менее 25% годовой суммы. По этой причине, мощность снежного покрова, несмотря на продолжительную и холодную зиму, сравнительно небольшая и составляет 40-</w:t>
      </w:r>
      <w:smartTag w:uri="urn:schemas-microsoft-com:office:smarttags" w:element="metricconverter">
        <w:smartTagPr>
          <w:attr w:name="ProductID" w:val="60 см"/>
        </w:smartTagPr>
        <w:r w:rsidRPr="00FB459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60 см</w:t>
        </w:r>
      </w:smartTag>
      <w:r w:rsidRPr="00FB4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долинах, 80-</w:t>
      </w:r>
      <w:smartTag w:uri="urn:schemas-microsoft-com:office:smarttags" w:element="metricconverter">
        <w:smartTagPr>
          <w:attr w:name="ProductID" w:val="100 см"/>
        </w:smartTagPr>
        <w:r w:rsidRPr="00FB459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100 см</w:t>
        </w:r>
      </w:smartTag>
      <w:r w:rsidRPr="00FB4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на ветреных возвышенных участках. Средняя максимальная высота снежного покрова (</w:t>
      </w:r>
      <w:smartTag w:uri="urn:schemas-microsoft-com:office:smarttags" w:element="metricconverter">
        <w:smartTagPr>
          <w:attr w:name="ProductID" w:val="48 см"/>
        </w:smartTagPr>
        <w:r w:rsidRPr="00FB459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48 см</w:t>
        </w:r>
      </w:smartTag>
      <w:r w:rsidRPr="00FB4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наблюдается в феврале, снежный покров сохраняется в течение 190-195 дней. Средняя продолжительность устойчивых морозов – 147 дней. Средняя дата разрушения снежного покрова – 20 апреля. </w:t>
      </w:r>
    </w:p>
    <w:p w:rsidR="00FB4598" w:rsidRPr="00FB4598" w:rsidRDefault="00FB4598" w:rsidP="00FB4598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598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Сильные морозы и малый снежный покров приводят к глубокому промерзанию почвы и способствуют развитию многолетней мерзлоты. Многолетняя мерзлота достигает 30-</w:t>
      </w:r>
      <w:smartTag w:uri="urn:schemas-microsoft-com:office:smarttags" w:element="metricconverter">
        <w:smartTagPr>
          <w:attr w:name="ProductID" w:val="40 м"/>
        </w:smartTagPr>
        <w:r w:rsidRPr="00FB459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40 м</w:t>
        </w:r>
      </w:smartTag>
      <w:r w:rsidRPr="00FB4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распространена в виде крупных и частых островов. </w:t>
      </w:r>
    </w:p>
    <w:p w:rsidR="00FB4598" w:rsidRPr="00FB4598" w:rsidRDefault="00FB4598" w:rsidP="00FB4598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59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Средняя температура июля превышает +16</w:t>
      </w:r>
      <w:proofErr w:type="gramStart"/>
      <w:r w:rsidRPr="00FB4598">
        <w:rPr>
          <w:rFonts w:ascii="Times New Roman" w:eastAsia="Times New Roman" w:hAnsi="Times New Roman" w:cs="Times New Roman"/>
          <w:sz w:val="28"/>
          <w:szCs w:val="28"/>
          <w:lang w:eastAsia="ru-RU"/>
        </w:rPr>
        <w:t>ºС</w:t>
      </w:r>
      <w:proofErr w:type="gramEnd"/>
      <w:r w:rsidRPr="00FB4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доходит до +18ºС. Максимальные температуры (+35-37ºС) наблюдаются при проникновении с юго-запада сильно прогретых континентальных воздушных масс. Однако в условиях резко континентального климата и в летнее время за счет прохладных ночей возможны значительные суточные колебания температур. Первая половина лета обычно засушливая, максимальное количество осадков выпадает во второй половине сезона – в июле-августе. В это время среднемесячное количество осадков превышает 60-</w:t>
      </w:r>
      <w:smartTag w:uri="urn:schemas-microsoft-com:office:smarttags" w:element="metricconverter">
        <w:smartTagPr>
          <w:attr w:name="ProductID" w:val="70 мм"/>
        </w:smartTagPr>
        <w:r w:rsidRPr="00FB459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70 мм</w:t>
        </w:r>
      </w:smartTag>
      <w:r w:rsidRPr="00FB4598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целом за три летних месяца выпадает около 50%, а за весь теплый период – 70-80% от годовой суммы атмосферных осадков. В летний период преобладают, в основном, слабые (до 5 м/сек) ветры южного направления.</w:t>
      </w:r>
    </w:p>
    <w:p w:rsidR="00FB4598" w:rsidRPr="00FB4598" w:rsidRDefault="00FB4598" w:rsidP="00FB4598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Почвы на территории поселения, расположенной в </w:t>
      </w:r>
      <w:proofErr w:type="spellStart"/>
      <w:r w:rsidRPr="00FB459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подзоне</w:t>
      </w:r>
      <w:proofErr w:type="spellEnd"/>
      <w:r w:rsidRPr="00FB4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дерново-подзолистых почв южной тайги формируются, в основном, почвы </w:t>
      </w:r>
      <w:r w:rsidRPr="00FB45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равнинно-увалистых территорий высоких и низких плато. Относительная засушливость теплого периода года, наличие длительной сезонной мерзлоты и богатство почвообразующих пород углекислыми солями кальция и магния обуславливают образование дерново-подзолистых, дерновых лесных, дерново-карбонатных почв, встречающихся на водоразделах под светлохвойной и темнохвойной тайгой. Местами встречаются участки таежных осолоделых красно-бурых, серых лесных и подзолистых длительно сезонно-мерзлотных почв.</w:t>
      </w:r>
    </w:p>
    <w:p w:rsidR="00FB4598" w:rsidRPr="00FB4598" w:rsidRDefault="00FB4598" w:rsidP="00FB4598">
      <w:pPr>
        <w:tabs>
          <w:tab w:val="left" w:pos="12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4598" w:rsidRPr="00FB4598" w:rsidRDefault="00FB4598" w:rsidP="00FB45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45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Существующее состояние и перспектива развития</w:t>
      </w:r>
    </w:p>
    <w:p w:rsidR="00FB4598" w:rsidRPr="00FB4598" w:rsidRDefault="00FB4598" w:rsidP="00FB45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45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Брусничного  муниципального образования </w:t>
      </w:r>
    </w:p>
    <w:p w:rsidR="00FB4598" w:rsidRPr="00FB4598" w:rsidRDefault="00FB4598" w:rsidP="00FB45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4598" w:rsidRPr="00FB4598" w:rsidRDefault="00FB4598" w:rsidP="00FB4598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598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По состоянию 01.08.2013 года общая численность населения поселка Брусничный  составляет 432 человек.</w:t>
      </w:r>
    </w:p>
    <w:p w:rsidR="00FB4598" w:rsidRPr="00FB4598" w:rsidRDefault="00FB4598" w:rsidP="00FB4598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59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Розничная торговля представлена магазинами (таблица 1).</w:t>
      </w:r>
    </w:p>
    <w:p w:rsidR="00FB4598" w:rsidRPr="00FB4598" w:rsidRDefault="00FB4598" w:rsidP="00FB4598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59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Сельская социально-административная сфера включает:</w:t>
      </w:r>
    </w:p>
    <w:p w:rsidR="00FB4598" w:rsidRPr="00FB4598" w:rsidRDefault="00FB4598" w:rsidP="00FB4598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598">
        <w:rPr>
          <w:rFonts w:ascii="Times New Roman" w:eastAsia="Times New Roman" w:hAnsi="Times New Roman" w:cs="Times New Roman"/>
          <w:sz w:val="28"/>
          <w:szCs w:val="28"/>
          <w:lang w:eastAsia="ru-RU"/>
        </w:rPr>
        <w:t>- администрация Брусничного  сельского поселения;</w:t>
      </w:r>
    </w:p>
    <w:p w:rsidR="00FB4598" w:rsidRPr="00FB4598" w:rsidRDefault="00FB4598" w:rsidP="00FB4598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598">
        <w:rPr>
          <w:rFonts w:ascii="Times New Roman" w:eastAsia="Times New Roman" w:hAnsi="Times New Roman" w:cs="Times New Roman"/>
          <w:sz w:val="28"/>
          <w:szCs w:val="28"/>
          <w:lang w:eastAsia="ru-RU"/>
        </w:rPr>
        <w:t>- муниципальное образовательное учреждение «</w:t>
      </w:r>
      <w:proofErr w:type="gramStart"/>
      <w:r w:rsidRPr="00FB4598">
        <w:rPr>
          <w:rFonts w:ascii="Times New Roman" w:eastAsia="Times New Roman" w:hAnsi="Times New Roman" w:cs="Times New Roman"/>
          <w:sz w:val="28"/>
          <w:szCs w:val="28"/>
          <w:lang w:eastAsia="ru-RU"/>
        </w:rPr>
        <w:t>Брусничная</w:t>
      </w:r>
      <w:proofErr w:type="gramEnd"/>
      <w:r w:rsidRPr="00FB4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средняя     </w:t>
      </w:r>
    </w:p>
    <w:p w:rsidR="00FB4598" w:rsidRPr="00FB4598" w:rsidRDefault="00FB4598" w:rsidP="00FB4598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59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общеобразовательная школа»</w:t>
      </w:r>
    </w:p>
    <w:p w:rsidR="00FB4598" w:rsidRPr="00FB4598" w:rsidRDefault="00FB4598" w:rsidP="00FB4598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598">
        <w:rPr>
          <w:rFonts w:ascii="Times New Roman" w:eastAsia="Times New Roman" w:hAnsi="Times New Roman" w:cs="Times New Roman"/>
          <w:sz w:val="28"/>
          <w:szCs w:val="28"/>
          <w:lang w:eastAsia="ru-RU"/>
        </w:rPr>
        <w:t>- МДОУ  детский сад «Брусничка»</w:t>
      </w:r>
    </w:p>
    <w:p w:rsidR="00FB4598" w:rsidRPr="00FB4598" w:rsidRDefault="00FB4598" w:rsidP="00FB4598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-муниципальное казённое учреждение культуры «Библиотека-клуб </w:t>
      </w:r>
      <w:proofErr w:type="gramStart"/>
      <w:r w:rsidRPr="00FB4598">
        <w:rPr>
          <w:rFonts w:ascii="Times New Roman" w:eastAsia="Times New Roman" w:hAnsi="Times New Roman" w:cs="Times New Roman"/>
          <w:sz w:val="28"/>
          <w:szCs w:val="28"/>
          <w:lang w:eastAsia="ru-RU"/>
        </w:rPr>
        <w:t>Брусничного</w:t>
      </w:r>
      <w:proofErr w:type="gramEnd"/>
      <w:r w:rsidRPr="00FB4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B4598" w:rsidRPr="00FB4598" w:rsidRDefault="00FB4598" w:rsidP="00FB4598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муниципального образования»;</w:t>
      </w:r>
    </w:p>
    <w:p w:rsidR="00FB4598" w:rsidRPr="00FB4598" w:rsidRDefault="00FB4598" w:rsidP="00FB4598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598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фельдшерско-акушерский пункт;</w:t>
      </w:r>
    </w:p>
    <w:p w:rsidR="00FB4598" w:rsidRPr="00FB4598" w:rsidRDefault="00FB4598" w:rsidP="00FB4598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598">
        <w:rPr>
          <w:rFonts w:ascii="Times New Roman" w:eastAsia="Times New Roman" w:hAnsi="Times New Roman" w:cs="Times New Roman"/>
          <w:sz w:val="28"/>
          <w:szCs w:val="28"/>
          <w:lang w:eastAsia="ru-RU"/>
        </w:rPr>
        <w:t>- АУ «Рудногорский лесхоз»</w:t>
      </w:r>
    </w:p>
    <w:p w:rsidR="00FB4598" w:rsidRPr="00FB4598" w:rsidRDefault="00FB4598" w:rsidP="00FB4598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598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ОСП Железногорск-Илимский почтамт УФПС Иркутской области – филиала ФГУП «Почта России»;</w:t>
      </w:r>
    </w:p>
    <w:p w:rsidR="00FB4598" w:rsidRPr="00FB4598" w:rsidRDefault="00FB4598" w:rsidP="00FB4598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59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 жилого фонда поселка входят одно- и двухэтажные дома в деревянном исполнении</w:t>
      </w:r>
    </w:p>
    <w:p w:rsidR="00FB4598" w:rsidRPr="00FB4598" w:rsidRDefault="00FB4598" w:rsidP="00FB4598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598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благоустройства представлены наличием электроснабжения. Соотношение степени благоустройства  жилого фонда (таблица 1).</w:t>
      </w:r>
    </w:p>
    <w:p w:rsidR="00FB4598" w:rsidRPr="00FB4598" w:rsidRDefault="00FB4598" w:rsidP="00FB4598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Подача питьевой воды осуществляется из подземного водозабора, представленного  артезианской скважиной. </w:t>
      </w:r>
    </w:p>
    <w:p w:rsidR="00FB4598" w:rsidRPr="00FB4598" w:rsidRDefault="00FB4598" w:rsidP="00FB4598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59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Транспортная инфраструктура представлена сетью внутрипоселковых дорог общей протяжённостью 10.450 м. Покрытие автодорог имеет грунтовое покрытие. Систем ливневой уличной канализации нет.</w:t>
      </w:r>
    </w:p>
    <w:p w:rsidR="00FB4598" w:rsidRPr="00FB4598" w:rsidRDefault="00FB4598" w:rsidP="00FB4598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598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Лесных участков, находящихся в муниципальной собственности, на территории поселения нет.</w:t>
      </w:r>
    </w:p>
    <w:p w:rsidR="00FB4598" w:rsidRPr="00FB4598" w:rsidRDefault="00FB4598" w:rsidP="00FB4598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598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Валовый объем от печного отопления неблагоустроенного жилого фонда не учитывается.</w:t>
      </w:r>
    </w:p>
    <w:p w:rsidR="00FB4598" w:rsidRPr="00FB4598" w:rsidRDefault="00FB4598" w:rsidP="00FB4598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Данная схема санитарной очистки предусматривает период развития территории поселка с 2013 по 2018 год (включительно).  Предположительно за данный временной этап кардинального развития поселка не произойдет. Ввод в действие новых промышленных предприятий, </w:t>
      </w:r>
      <w:r w:rsidRPr="00FB45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учреждений и организаций, которые внесли бы существенные изменения в разрабатываемую схему, не ожидается (таблица 1).</w:t>
      </w:r>
    </w:p>
    <w:p w:rsidR="00FB4598" w:rsidRPr="00FB4598" w:rsidRDefault="00FB4598" w:rsidP="00FB4598">
      <w:pPr>
        <w:spacing w:after="0" w:line="240" w:lineRule="auto"/>
        <w:ind w:firstLine="90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4598" w:rsidRPr="00FB4598" w:rsidRDefault="00FB4598" w:rsidP="00FB4598">
      <w:pPr>
        <w:spacing w:after="0" w:line="240" w:lineRule="auto"/>
        <w:ind w:firstLine="90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59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</w:t>
      </w:r>
    </w:p>
    <w:tbl>
      <w:tblPr>
        <w:tblW w:w="97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589"/>
        <w:gridCol w:w="2352"/>
        <w:gridCol w:w="1619"/>
        <w:gridCol w:w="1619"/>
      </w:tblGrid>
      <w:tr w:rsidR="00FB4598" w:rsidRPr="00FB4598" w:rsidTr="00C40E9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98" w:rsidRPr="00FB4598" w:rsidRDefault="00FB4598" w:rsidP="00FB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FB4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FB4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98" w:rsidRPr="00FB4598" w:rsidRDefault="00FB4598" w:rsidP="00FB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98" w:rsidRPr="00FB4598" w:rsidRDefault="00FB4598" w:rsidP="00FB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 изм.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98" w:rsidRPr="00FB4598" w:rsidRDefault="00FB4598" w:rsidP="00FB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начало 01.08. </w:t>
            </w:r>
            <w:smartTag w:uri="urn:schemas-microsoft-com:office:smarttags" w:element="metricconverter">
              <w:smartTagPr>
                <w:attr w:name="ProductID" w:val="11 г"/>
              </w:smartTagPr>
              <w:r w:rsidRPr="00FB459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11 г</w:t>
              </w:r>
            </w:smartTag>
            <w:r w:rsidRPr="00FB4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98" w:rsidRPr="00FB4598" w:rsidRDefault="00FB4598" w:rsidP="00FB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начало 01.08.13 г.</w:t>
            </w:r>
          </w:p>
        </w:tc>
      </w:tr>
      <w:tr w:rsidR="00FB4598" w:rsidRPr="00FB4598" w:rsidTr="00C40E9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98" w:rsidRPr="00FB4598" w:rsidRDefault="00FB4598" w:rsidP="00FB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98" w:rsidRPr="00FB4598" w:rsidRDefault="00FB4598" w:rsidP="00FB4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 населения</w:t>
            </w:r>
          </w:p>
          <w:p w:rsidR="00FB4598" w:rsidRPr="00FB4598" w:rsidRDefault="00FB4598" w:rsidP="00FB4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98" w:rsidRPr="00FB4598" w:rsidRDefault="00FB4598" w:rsidP="00FB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чел.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98" w:rsidRPr="00FB4598" w:rsidRDefault="00FB4598" w:rsidP="00FB4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0.699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98" w:rsidRPr="00FB4598" w:rsidRDefault="00FB4598" w:rsidP="00FB4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0.432</w:t>
            </w:r>
          </w:p>
        </w:tc>
      </w:tr>
      <w:tr w:rsidR="00FB4598" w:rsidRPr="00FB4598" w:rsidTr="00C40E9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98" w:rsidRPr="00FB4598" w:rsidRDefault="00FB4598" w:rsidP="00FB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98" w:rsidRPr="00FB4598" w:rsidRDefault="00FB4598" w:rsidP="00FB4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 населения, проживающего в домовладениях:</w:t>
            </w:r>
          </w:p>
          <w:p w:rsidR="00FB4598" w:rsidRPr="00FB4598" w:rsidRDefault="00FB4598" w:rsidP="00FB4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gramStart"/>
            <w:r w:rsidRPr="00FB4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FB4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/благоустроенных</w:t>
            </w:r>
          </w:p>
          <w:p w:rsidR="00FB4598" w:rsidRPr="00FB4598" w:rsidRDefault="00FB4598" w:rsidP="00FB4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неблагоустроенных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98" w:rsidRPr="00FB4598" w:rsidRDefault="00FB4598" w:rsidP="00FB4598">
            <w:pPr>
              <w:spacing w:after="0" w:line="240" w:lineRule="auto"/>
              <w:ind w:firstLine="9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B4598" w:rsidRPr="00FB4598" w:rsidRDefault="00FB4598" w:rsidP="00FB4598">
            <w:pPr>
              <w:spacing w:after="0" w:line="240" w:lineRule="auto"/>
              <w:ind w:firstLine="9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B4598" w:rsidRPr="00FB4598" w:rsidRDefault="00FB4598" w:rsidP="00FB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B4598" w:rsidRPr="00FB4598" w:rsidRDefault="00FB4598" w:rsidP="00FB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чел.</w:t>
            </w:r>
          </w:p>
          <w:p w:rsidR="00FB4598" w:rsidRPr="00FB4598" w:rsidRDefault="00FB4598" w:rsidP="00FB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чел.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98" w:rsidRPr="00FB4598" w:rsidRDefault="00FB4598" w:rsidP="00FB4598">
            <w:pPr>
              <w:spacing w:after="0" w:line="240" w:lineRule="auto"/>
              <w:ind w:firstLine="90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B4598" w:rsidRPr="00FB4598" w:rsidRDefault="00FB4598" w:rsidP="00FB4598">
            <w:pPr>
              <w:spacing w:after="0" w:line="240" w:lineRule="auto"/>
              <w:ind w:firstLine="90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B4598" w:rsidRPr="00FB4598" w:rsidRDefault="00FB4598" w:rsidP="00FB4598">
            <w:pPr>
              <w:spacing w:after="0" w:line="240" w:lineRule="auto"/>
              <w:ind w:firstLine="90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B4598" w:rsidRPr="00FB4598" w:rsidRDefault="00FB4598" w:rsidP="00FB4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FB4598" w:rsidRPr="00FB4598" w:rsidRDefault="00FB4598" w:rsidP="00FB4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0,699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98" w:rsidRPr="00FB4598" w:rsidRDefault="00FB4598" w:rsidP="00FB4598">
            <w:pPr>
              <w:spacing w:after="0" w:line="240" w:lineRule="auto"/>
              <w:ind w:firstLine="90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B4598" w:rsidRPr="00FB4598" w:rsidRDefault="00FB4598" w:rsidP="00FB4598">
            <w:pPr>
              <w:spacing w:after="0" w:line="240" w:lineRule="auto"/>
              <w:ind w:firstLine="90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B4598" w:rsidRPr="00FB4598" w:rsidRDefault="00FB4598" w:rsidP="00FB4598">
            <w:pPr>
              <w:spacing w:after="0" w:line="240" w:lineRule="auto"/>
              <w:ind w:firstLine="90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B4598" w:rsidRPr="00FB4598" w:rsidRDefault="00FB4598" w:rsidP="00FB4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FB4598" w:rsidRPr="00FB4598" w:rsidRDefault="00FB4598" w:rsidP="00FB4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0,432</w:t>
            </w:r>
          </w:p>
        </w:tc>
      </w:tr>
      <w:tr w:rsidR="00FB4598" w:rsidRPr="00FB4598" w:rsidTr="00C40E9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98" w:rsidRPr="00FB4598" w:rsidRDefault="00FB4598" w:rsidP="00FB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98" w:rsidRPr="00FB4598" w:rsidRDefault="00FB4598" w:rsidP="00FB4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объектов по степени благоустройства:</w:t>
            </w:r>
          </w:p>
          <w:p w:rsidR="00FB4598" w:rsidRPr="00FB4598" w:rsidRDefault="00FB4598" w:rsidP="00FB4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gramStart"/>
            <w:r w:rsidRPr="00FB4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FB4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/благоустроенных</w:t>
            </w:r>
          </w:p>
          <w:p w:rsidR="00FB4598" w:rsidRPr="00FB4598" w:rsidRDefault="00FB4598" w:rsidP="00FB4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-неблагоустроенных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98" w:rsidRPr="00FB4598" w:rsidRDefault="00FB4598" w:rsidP="00FB4598">
            <w:pPr>
              <w:spacing w:after="0" w:line="240" w:lineRule="auto"/>
              <w:ind w:firstLine="9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B4598" w:rsidRPr="00FB4598" w:rsidRDefault="00FB4598" w:rsidP="00FB4598">
            <w:pPr>
              <w:spacing w:after="0" w:line="240" w:lineRule="auto"/>
              <w:ind w:firstLine="9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B4598" w:rsidRPr="00FB4598" w:rsidRDefault="00FB4598" w:rsidP="00FB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зданий </w:t>
            </w:r>
          </w:p>
          <w:p w:rsidR="00FB4598" w:rsidRPr="00FB4598" w:rsidRDefault="00FB4598" w:rsidP="00FB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зданий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98" w:rsidRPr="00FB4598" w:rsidRDefault="00FB4598" w:rsidP="00FB4598">
            <w:pPr>
              <w:spacing w:after="0" w:line="240" w:lineRule="auto"/>
              <w:ind w:firstLine="90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B4598" w:rsidRPr="00FB4598" w:rsidRDefault="00FB4598" w:rsidP="00FB4598">
            <w:pPr>
              <w:spacing w:after="0" w:line="240" w:lineRule="auto"/>
              <w:ind w:firstLine="90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B4598" w:rsidRPr="00FB4598" w:rsidRDefault="00FB4598" w:rsidP="00FB4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FB4598" w:rsidRPr="00FB4598" w:rsidRDefault="00FB4598" w:rsidP="00FB4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98" w:rsidRPr="00FB4598" w:rsidRDefault="00FB4598" w:rsidP="00FB4598">
            <w:pPr>
              <w:spacing w:after="0" w:line="240" w:lineRule="auto"/>
              <w:ind w:firstLine="90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B4598" w:rsidRPr="00FB4598" w:rsidRDefault="00FB4598" w:rsidP="00FB4598">
            <w:pPr>
              <w:spacing w:after="0" w:line="240" w:lineRule="auto"/>
              <w:ind w:firstLine="90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B4598" w:rsidRPr="00FB4598" w:rsidRDefault="00FB4598" w:rsidP="00FB4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FB4598" w:rsidRPr="00FB4598" w:rsidRDefault="00FB4598" w:rsidP="00FB4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FB4598" w:rsidRPr="00FB4598" w:rsidTr="00C40E9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98" w:rsidRPr="00FB4598" w:rsidRDefault="00FB4598" w:rsidP="00FB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98" w:rsidRPr="00FB4598" w:rsidRDefault="00FB4598" w:rsidP="00FB4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Этажность застройки:</w:t>
            </w:r>
          </w:p>
          <w:p w:rsidR="00FB4598" w:rsidRPr="00FB4598" w:rsidRDefault="00FB4598" w:rsidP="00FB4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одноэтажные</w:t>
            </w:r>
          </w:p>
          <w:p w:rsidR="00FB4598" w:rsidRPr="00FB4598" w:rsidRDefault="00FB4598" w:rsidP="00FB4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двухэтажные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98" w:rsidRPr="00FB4598" w:rsidRDefault="00FB4598" w:rsidP="00FB4598">
            <w:pPr>
              <w:spacing w:after="0" w:line="240" w:lineRule="auto"/>
              <w:ind w:firstLine="9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B4598" w:rsidRPr="00FB4598" w:rsidRDefault="00FB4598" w:rsidP="00FB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зданий </w:t>
            </w:r>
          </w:p>
          <w:p w:rsidR="00FB4598" w:rsidRPr="00FB4598" w:rsidRDefault="00FB4598" w:rsidP="00FB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зданий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98" w:rsidRPr="00FB4598" w:rsidRDefault="00FB4598" w:rsidP="00FB4598">
            <w:pPr>
              <w:spacing w:after="0" w:line="240" w:lineRule="auto"/>
              <w:ind w:firstLine="90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B4598" w:rsidRPr="00FB4598" w:rsidRDefault="00FB4598" w:rsidP="00FB4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  <w:p w:rsidR="00FB4598" w:rsidRPr="00FB4598" w:rsidRDefault="00FB4598" w:rsidP="00FB4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98" w:rsidRPr="00FB4598" w:rsidRDefault="00FB4598" w:rsidP="00FB4598">
            <w:pPr>
              <w:spacing w:after="0" w:line="240" w:lineRule="auto"/>
              <w:ind w:firstLine="90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B4598" w:rsidRPr="00FB4598" w:rsidRDefault="00FB4598" w:rsidP="00FB4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  <w:p w:rsidR="00FB4598" w:rsidRPr="00FB4598" w:rsidRDefault="00FB4598" w:rsidP="00FB4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FB4598" w:rsidRPr="00FB4598" w:rsidTr="00C40E9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98" w:rsidRPr="00FB4598" w:rsidRDefault="00FB4598" w:rsidP="00FB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98" w:rsidRPr="00FB4598" w:rsidRDefault="00FB4598" w:rsidP="00FB4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B4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Фельшерско</w:t>
            </w:r>
            <w:proofErr w:type="spellEnd"/>
            <w:r w:rsidRPr="00FB4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акушерский пункт:</w:t>
            </w:r>
          </w:p>
          <w:p w:rsidR="00FB4598" w:rsidRPr="00FB4598" w:rsidRDefault="00FB4598" w:rsidP="00FB4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посещений/сутки</w:t>
            </w:r>
          </w:p>
          <w:p w:rsidR="00FB4598" w:rsidRPr="00FB4598" w:rsidRDefault="00FB4598" w:rsidP="00FB4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сотрудников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98" w:rsidRPr="00FB4598" w:rsidRDefault="00FB4598" w:rsidP="00FB4598">
            <w:pPr>
              <w:spacing w:after="0" w:line="240" w:lineRule="auto"/>
              <w:ind w:firstLine="9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B4598" w:rsidRPr="00FB4598" w:rsidRDefault="00FB4598" w:rsidP="00FB4598">
            <w:pPr>
              <w:spacing w:after="0" w:line="240" w:lineRule="auto"/>
              <w:ind w:firstLine="9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B4598" w:rsidRPr="00FB4598" w:rsidRDefault="00FB4598" w:rsidP="00FB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чел. </w:t>
            </w:r>
          </w:p>
          <w:p w:rsidR="00FB4598" w:rsidRPr="00FB4598" w:rsidRDefault="00FB4598" w:rsidP="00FB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98" w:rsidRPr="00FB4598" w:rsidRDefault="00FB4598" w:rsidP="00FB4598">
            <w:pPr>
              <w:spacing w:after="0" w:line="240" w:lineRule="auto"/>
              <w:ind w:firstLine="90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B4598" w:rsidRPr="00FB4598" w:rsidRDefault="00FB4598" w:rsidP="00FB4598">
            <w:pPr>
              <w:spacing w:after="0" w:line="240" w:lineRule="auto"/>
              <w:ind w:firstLine="90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B4598" w:rsidRPr="00FB4598" w:rsidRDefault="00FB4598" w:rsidP="00FB4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  <w:p w:rsidR="00FB4598" w:rsidRPr="00FB4598" w:rsidRDefault="00FB4598" w:rsidP="00FB4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98" w:rsidRPr="00FB4598" w:rsidRDefault="00FB4598" w:rsidP="00FB4598">
            <w:pPr>
              <w:spacing w:after="0" w:line="240" w:lineRule="auto"/>
              <w:ind w:firstLine="90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B4598" w:rsidRPr="00FB4598" w:rsidRDefault="00FB4598" w:rsidP="00FB4598">
            <w:pPr>
              <w:spacing w:after="0" w:line="240" w:lineRule="auto"/>
              <w:ind w:firstLine="90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B4598" w:rsidRPr="00FB4598" w:rsidRDefault="00FB4598" w:rsidP="00FB4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  <w:p w:rsidR="00FB4598" w:rsidRPr="00FB4598" w:rsidRDefault="00FB4598" w:rsidP="00FB4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FB4598" w:rsidRPr="00FB4598" w:rsidTr="00C40E9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98" w:rsidRPr="00FB4598" w:rsidRDefault="00FB4598" w:rsidP="00FB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98" w:rsidRPr="00FB4598" w:rsidRDefault="00FB4598" w:rsidP="00FB4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образовательное учреждение «</w:t>
            </w:r>
            <w:proofErr w:type="gramStart"/>
            <w:r w:rsidRPr="00FB4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Брусничная</w:t>
            </w:r>
            <w:proofErr w:type="gramEnd"/>
            <w:r w:rsidRPr="00FB4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СОШ»:</w:t>
            </w:r>
          </w:p>
          <w:p w:rsidR="00FB4598" w:rsidRPr="00FB4598" w:rsidRDefault="00FB4598" w:rsidP="00FB4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учащихся</w:t>
            </w:r>
          </w:p>
          <w:p w:rsidR="00FB4598" w:rsidRPr="00FB4598" w:rsidRDefault="00FB4598" w:rsidP="00FB4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сотрудников 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98" w:rsidRPr="00FB4598" w:rsidRDefault="00FB4598" w:rsidP="00FB4598">
            <w:pPr>
              <w:spacing w:after="0" w:line="240" w:lineRule="auto"/>
              <w:ind w:firstLine="9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B4598" w:rsidRPr="00FB4598" w:rsidRDefault="00FB4598" w:rsidP="00FB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B4598" w:rsidRPr="00FB4598" w:rsidRDefault="00FB4598" w:rsidP="00FB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B4598" w:rsidRPr="00FB4598" w:rsidRDefault="00FB4598" w:rsidP="00FB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B4598" w:rsidRPr="00FB4598" w:rsidRDefault="00FB4598" w:rsidP="00FB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чел.</w:t>
            </w:r>
          </w:p>
          <w:p w:rsidR="00FB4598" w:rsidRPr="00FB4598" w:rsidRDefault="00FB4598" w:rsidP="00FB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98" w:rsidRPr="00FB4598" w:rsidRDefault="00FB4598" w:rsidP="00FB4598">
            <w:pPr>
              <w:spacing w:after="0" w:line="240" w:lineRule="auto"/>
              <w:ind w:firstLine="90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B4598" w:rsidRPr="00FB4598" w:rsidRDefault="00FB4598" w:rsidP="00FB4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B4598" w:rsidRPr="00FB4598" w:rsidRDefault="00FB4598" w:rsidP="00FB4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B4598" w:rsidRPr="00FB4598" w:rsidRDefault="00FB4598" w:rsidP="00FB4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B4598" w:rsidRPr="00FB4598" w:rsidRDefault="00FB4598" w:rsidP="00FB4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</w:t>
            </w:r>
          </w:p>
          <w:p w:rsidR="00FB4598" w:rsidRPr="00FB4598" w:rsidRDefault="00FB4598" w:rsidP="00FB4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98" w:rsidRPr="00FB4598" w:rsidRDefault="00FB4598" w:rsidP="00FB4598">
            <w:pPr>
              <w:spacing w:after="0" w:line="240" w:lineRule="auto"/>
              <w:ind w:firstLine="90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B4598" w:rsidRPr="00FB4598" w:rsidRDefault="00FB4598" w:rsidP="00FB4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B4598" w:rsidRPr="00FB4598" w:rsidRDefault="00FB4598" w:rsidP="00FB4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B4598" w:rsidRPr="00FB4598" w:rsidRDefault="00FB4598" w:rsidP="00FB4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B4598" w:rsidRPr="00FB4598" w:rsidRDefault="00FB4598" w:rsidP="00FB4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  <w:p w:rsidR="00FB4598" w:rsidRPr="00FB4598" w:rsidRDefault="00FB4598" w:rsidP="00FB4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</w:tr>
      <w:tr w:rsidR="00FB4598" w:rsidRPr="00FB4598" w:rsidTr="00C40E9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98" w:rsidRPr="00FB4598" w:rsidRDefault="00FB4598" w:rsidP="00FB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98" w:rsidRPr="00FB4598" w:rsidRDefault="00FB4598" w:rsidP="00FB4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МДОУ детский сад                « Брусничка»</w:t>
            </w:r>
          </w:p>
          <w:p w:rsidR="00FB4598" w:rsidRPr="00FB4598" w:rsidRDefault="00FB4598" w:rsidP="00FB4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обслуживающий персонал</w:t>
            </w:r>
          </w:p>
          <w:p w:rsidR="00FB4598" w:rsidRPr="00FB4598" w:rsidRDefault="00FB4598" w:rsidP="00FB4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B4598" w:rsidRPr="00FB4598" w:rsidRDefault="00FB4598" w:rsidP="00FB4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детей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98" w:rsidRPr="00FB4598" w:rsidRDefault="00FB4598" w:rsidP="00FB4598">
            <w:pPr>
              <w:spacing w:after="0" w:line="240" w:lineRule="auto"/>
              <w:ind w:firstLine="9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B4598" w:rsidRPr="00FB4598" w:rsidRDefault="00FB4598" w:rsidP="00FB4598">
            <w:pPr>
              <w:spacing w:after="0" w:line="240" w:lineRule="auto"/>
              <w:ind w:firstLine="9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B4598" w:rsidRPr="00FB4598" w:rsidRDefault="00FB4598" w:rsidP="00FB4598">
            <w:pPr>
              <w:spacing w:after="0" w:line="240" w:lineRule="auto"/>
              <w:ind w:firstLine="9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B4598" w:rsidRPr="00FB4598" w:rsidRDefault="00FB4598" w:rsidP="00FB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чел.</w:t>
            </w:r>
          </w:p>
          <w:p w:rsidR="00FB4598" w:rsidRPr="00FB4598" w:rsidRDefault="00FB4598" w:rsidP="00FB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B4598" w:rsidRPr="00FB4598" w:rsidRDefault="00FB4598" w:rsidP="00FB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98" w:rsidRPr="00FB4598" w:rsidRDefault="00FB4598" w:rsidP="00FB4598">
            <w:pPr>
              <w:spacing w:after="0" w:line="240" w:lineRule="auto"/>
              <w:ind w:firstLine="90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B4598" w:rsidRPr="00FB4598" w:rsidRDefault="00FB4598" w:rsidP="00FB4598">
            <w:pPr>
              <w:spacing w:after="0" w:line="240" w:lineRule="auto"/>
              <w:ind w:firstLine="90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B4598" w:rsidRPr="00FB4598" w:rsidRDefault="00FB4598" w:rsidP="00FB4598">
            <w:pPr>
              <w:spacing w:after="0" w:line="240" w:lineRule="auto"/>
              <w:ind w:firstLine="90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B4598" w:rsidRPr="00FB4598" w:rsidRDefault="00FB4598" w:rsidP="00FB4598">
            <w:pPr>
              <w:spacing w:after="0" w:line="240" w:lineRule="auto"/>
              <w:ind w:firstLine="90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  <w:p w:rsidR="00FB4598" w:rsidRPr="00FB4598" w:rsidRDefault="00FB4598" w:rsidP="00FB4598">
            <w:pPr>
              <w:spacing w:after="0" w:line="240" w:lineRule="auto"/>
              <w:ind w:firstLine="90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B4598" w:rsidRPr="00FB4598" w:rsidRDefault="00FB4598" w:rsidP="00FB4598">
            <w:pPr>
              <w:spacing w:after="0" w:line="240" w:lineRule="auto"/>
              <w:ind w:firstLine="90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98" w:rsidRPr="00FB4598" w:rsidRDefault="00FB4598" w:rsidP="00FB4598">
            <w:pPr>
              <w:spacing w:after="0" w:line="240" w:lineRule="auto"/>
              <w:ind w:firstLine="90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B4598" w:rsidRPr="00FB4598" w:rsidRDefault="00FB4598" w:rsidP="00FB4598">
            <w:pPr>
              <w:spacing w:after="0" w:line="240" w:lineRule="auto"/>
              <w:ind w:firstLine="90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B4598" w:rsidRPr="00FB4598" w:rsidRDefault="00FB4598" w:rsidP="00FB4598">
            <w:pPr>
              <w:spacing w:after="0" w:line="240" w:lineRule="auto"/>
              <w:ind w:firstLine="90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B4598" w:rsidRPr="00FB4598" w:rsidRDefault="00FB4598" w:rsidP="00FB4598">
            <w:pPr>
              <w:spacing w:after="0" w:line="240" w:lineRule="auto"/>
              <w:ind w:firstLine="90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  <w:p w:rsidR="00FB4598" w:rsidRPr="00FB4598" w:rsidRDefault="00FB4598" w:rsidP="00FB4598">
            <w:pPr>
              <w:spacing w:after="0" w:line="240" w:lineRule="auto"/>
              <w:ind w:firstLine="90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B4598" w:rsidRPr="00FB4598" w:rsidRDefault="00FB4598" w:rsidP="00FB4598">
            <w:pPr>
              <w:spacing w:after="0" w:line="240" w:lineRule="auto"/>
              <w:ind w:firstLine="90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</w:tr>
      <w:tr w:rsidR="00FB4598" w:rsidRPr="00FB4598" w:rsidTr="00C40E9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98" w:rsidRPr="00FB4598" w:rsidRDefault="00FB4598" w:rsidP="00FB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98" w:rsidRPr="00FB4598" w:rsidRDefault="00FB4598" w:rsidP="00FB4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Брусничного МО</w:t>
            </w:r>
          </w:p>
          <w:p w:rsidR="00FB4598" w:rsidRPr="00FB4598" w:rsidRDefault="00FB4598" w:rsidP="00FB4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работников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98" w:rsidRPr="00FB4598" w:rsidRDefault="00FB4598" w:rsidP="00FB4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чел.</w:t>
            </w:r>
          </w:p>
          <w:p w:rsidR="00FB4598" w:rsidRPr="00FB4598" w:rsidRDefault="00FB4598" w:rsidP="00FB4598">
            <w:pPr>
              <w:spacing w:after="0" w:line="240" w:lineRule="auto"/>
              <w:ind w:firstLine="9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B4598" w:rsidRPr="00FB4598" w:rsidRDefault="00FB4598" w:rsidP="00FB4598">
            <w:pPr>
              <w:spacing w:after="0" w:line="240" w:lineRule="auto"/>
              <w:ind w:firstLine="9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98" w:rsidRPr="00FB4598" w:rsidRDefault="00FB4598" w:rsidP="00FB4598">
            <w:pPr>
              <w:spacing w:after="0" w:line="240" w:lineRule="auto"/>
              <w:ind w:firstLine="90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B4598" w:rsidRPr="00FB4598" w:rsidRDefault="00FB4598" w:rsidP="00FB4598">
            <w:pPr>
              <w:spacing w:after="0" w:line="240" w:lineRule="auto"/>
              <w:ind w:firstLine="90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B4598" w:rsidRPr="00FB4598" w:rsidRDefault="00FB4598" w:rsidP="00FB4598">
            <w:pPr>
              <w:spacing w:after="0" w:line="240" w:lineRule="auto"/>
              <w:ind w:firstLine="90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98" w:rsidRPr="00FB4598" w:rsidRDefault="00FB4598" w:rsidP="00FB4598">
            <w:pPr>
              <w:spacing w:after="0" w:line="240" w:lineRule="auto"/>
              <w:ind w:firstLine="90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B4598" w:rsidRPr="00FB4598" w:rsidRDefault="00FB4598" w:rsidP="00FB4598">
            <w:pPr>
              <w:spacing w:after="0" w:line="240" w:lineRule="auto"/>
              <w:ind w:firstLine="90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B4598" w:rsidRPr="00FB4598" w:rsidRDefault="00FB4598" w:rsidP="00FB4598">
            <w:pPr>
              <w:spacing w:after="0" w:line="240" w:lineRule="auto"/>
              <w:ind w:firstLine="90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FB4598" w:rsidRPr="00FB4598" w:rsidTr="00C40E9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98" w:rsidRPr="00FB4598" w:rsidRDefault="00FB4598" w:rsidP="00FB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98" w:rsidRPr="00FB4598" w:rsidRDefault="00FB4598" w:rsidP="00FB4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«Почта России»:</w:t>
            </w:r>
          </w:p>
          <w:p w:rsidR="00FB4598" w:rsidRPr="00FB4598" w:rsidRDefault="00FB4598" w:rsidP="00FB4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количество работников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98" w:rsidRPr="00FB4598" w:rsidRDefault="00FB4598" w:rsidP="00FB4598">
            <w:pPr>
              <w:spacing w:after="0" w:line="240" w:lineRule="auto"/>
              <w:ind w:firstLine="9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B4598" w:rsidRPr="00FB4598" w:rsidRDefault="00FB4598" w:rsidP="00FB4598">
            <w:pPr>
              <w:spacing w:after="0" w:line="240" w:lineRule="auto"/>
              <w:ind w:firstLine="9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98" w:rsidRPr="00FB4598" w:rsidRDefault="00FB4598" w:rsidP="00FB4598">
            <w:pPr>
              <w:spacing w:after="0" w:line="240" w:lineRule="auto"/>
              <w:ind w:firstLine="90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B4598" w:rsidRPr="00FB4598" w:rsidRDefault="00FB4598" w:rsidP="00FB4598">
            <w:pPr>
              <w:spacing w:after="0" w:line="240" w:lineRule="auto"/>
              <w:ind w:firstLine="90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98" w:rsidRPr="00FB4598" w:rsidRDefault="00FB4598" w:rsidP="00FB4598">
            <w:pPr>
              <w:spacing w:after="0" w:line="240" w:lineRule="auto"/>
              <w:ind w:firstLine="90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B4598" w:rsidRPr="00FB4598" w:rsidRDefault="00FB4598" w:rsidP="00FB4598">
            <w:pPr>
              <w:spacing w:after="0" w:line="240" w:lineRule="auto"/>
              <w:ind w:firstLine="90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FB4598" w:rsidRPr="00FB4598" w:rsidTr="00C40E9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98" w:rsidRPr="00FB4598" w:rsidRDefault="00FB4598" w:rsidP="00FB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98" w:rsidRPr="00FB4598" w:rsidRDefault="00FB4598" w:rsidP="00FB4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 «Рудногорский лесхоз»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98" w:rsidRPr="00FB4598" w:rsidRDefault="00FB4598" w:rsidP="00FB4598">
            <w:pPr>
              <w:spacing w:after="0" w:line="240" w:lineRule="auto"/>
              <w:ind w:firstLine="9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98" w:rsidRPr="00FB4598" w:rsidRDefault="00FB4598" w:rsidP="00FB4598">
            <w:pPr>
              <w:spacing w:after="0" w:line="240" w:lineRule="auto"/>
              <w:ind w:firstLine="90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98" w:rsidRPr="00FB4598" w:rsidRDefault="00FB4598" w:rsidP="00FB4598">
            <w:pPr>
              <w:spacing w:after="0" w:line="240" w:lineRule="auto"/>
              <w:ind w:firstLine="90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FB4598" w:rsidRPr="00FB4598" w:rsidTr="00C40E9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98" w:rsidRPr="00FB4598" w:rsidRDefault="00FB4598" w:rsidP="00FB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98" w:rsidRPr="00FB4598" w:rsidRDefault="00FB4598" w:rsidP="00FB4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 - клуб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98" w:rsidRPr="00FB4598" w:rsidRDefault="00FB4598" w:rsidP="00FB4598">
            <w:pPr>
              <w:spacing w:after="0" w:line="240" w:lineRule="auto"/>
              <w:ind w:firstLine="9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</w:t>
            </w:r>
          </w:p>
          <w:p w:rsidR="00FB4598" w:rsidRPr="00FB4598" w:rsidRDefault="00FB4598" w:rsidP="00FB4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посадочных мест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98" w:rsidRPr="00FB4598" w:rsidRDefault="00FB4598" w:rsidP="00FB4598">
            <w:pPr>
              <w:spacing w:after="0" w:line="240" w:lineRule="auto"/>
              <w:ind w:firstLine="90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  <w:p w:rsidR="00FB4598" w:rsidRPr="00FB4598" w:rsidRDefault="00FB4598" w:rsidP="00FB4598">
            <w:pPr>
              <w:spacing w:after="0" w:line="240" w:lineRule="auto"/>
              <w:ind w:firstLine="90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98" w:rsidRPr="00FB4598" w:rsidRDefault="00FB4598" w:rsidP="00FB4598">
            <w:pPr>
              <w:spacing w:after="0" w:line="240" w:lineRule="auto"/>
              <w:ind w:firstLine="90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  <w:p w:rsidR="00FB4598" w:rsidRPr="00FB4598" w:rsidRDefault="00FB4598" w:rsidP="00FB4598">
            <w:pPr>
              <w:spacing w:after="0" w:line="240" w:lineRule="auto"/>
              <w:ind w:firstLine="90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</w:t>
            </w:r>
          </w:p>
        </w:tc>
      </w:tr>
      <w:tr w:rsidR="00FB4598" w:rsidRPr="00FB4598" w:rsidTr="00C40E95">
        <w:trPr>
          <w:trHeight w:val="4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98" w:rsidRPr="00FB4598" w:rsidRDefault="00FB4598" w:rsidP="00FB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13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98" w:rsidRPr="00FB4598" w:rsidRDefault="00FB4598" w:rsidP="00FB4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ИП « Афанасьева» магазин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98" w:rsidRPr="00FB4598" w:rsidRDefault="00FB4598" w:rsidP="00FB4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Торговая</w:t>
            </w:r>
          </w:p>
          <w:p w:rsidR="00FB4598" w:rsidRPr="00FB4598" w:rsidRDefault="00FB4598" w:rsidP="00FB4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площадь, м</w:t>
            </w:r>
            <w:proofErr w:type="gramStart"/>
            <w:r w:rsidRPr="00FB459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98" w:rsidRPr="00FB4598" w:rsidRDefault="00FB4598" w:rsidP="00FB4598">
            <w:pPr>
              <w:spacing w:after="0" w:line="240" w:lineRule="auto"/>
              <w:ind w:firstLine="90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89.5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98" w:rsidRPr="00FB4598" w:rsidRDefault="00FB4598" w:rsidP="00FB4598">
            <w:pPr>
              <w:spacing w:after="0" w:line="240" w:lineRule="auto"/>
              <w:ind w:firstLine="90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89.5</w:t>
            </w:r>
          </w:p>
        </w:tc>
      </w:tr>
      <w:tr w:rsidR="00FB4598" w:rsidRPr="00FB4598" w:rsidTr="00C40E95">
        <w:trPr>
          <w:trHeight w:val="4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98" w:rsidRPr="00FB4598" w:rsidRDefault="00FB4598" w:rsidP="00FB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98" w:rsidRPr="00FB4598" w:rsidRDefault="00FB4598" w:rsidP="00FB4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ИП «Щетинина» магазин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98" w:rsidRPr="00FB4598" w:rsidRDefault="00FB4598" w:rsidP="00FB4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Торговая</w:t>
            </w:r>
          </w:p>
          <w:p w:rsidR="00FB4598" w:rsidRPr="00FB4598" w:rsidRDefault="00FB4598" w:rsidP="00FB4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площадь, м</w:t>
            </w:r>
            <w:proofErr w:type="gramStart"/>
            <w:r w:rsidRPr="00FB459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98" w:rsidRPr="00FB4598" w:rsidRDefault="00FB4598" w:rsidP="00FB4598">
            <w:pPr>
              <w:spacing w:after="0" w:line="240" w:lineRule="auto"/>
              <w:ind w:firstLine="90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98" w:rsidRPr="00FB4598" w:rsidRDefault="00FB4598" w:rsidP="00FB4598">
            <w:pPr>
              <w:spacing w:after="0" w:line="240" w:lineRule="auto"/>
              <w:ind w:firstLine="90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</w:tbl>
    <w:p w:rsidR="00FB4598" w:rsidRPr="00FB4598" w:rsidRDefault="00FB4598" w:rsidP="00FB4598">
      <w:pPr>
        <w:tabs>
          <w:tab w:val="left" w:pos="7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59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Таблица  2.</w:t>
      </w:r>
    </w:p>
    <w:p w:rsidR="00FB4598" w:rsidRPr="00FB4598" w:rsidRDefault="00FB4598" w:rsidP="00FB45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598">
        <w:rPr>
          <w:rFonts w:ascii="Times New Roman" w:eastAsia="Times New Roman" w:hAnsi="Times New Roman" w:cs="Times New Roman"/>
          <w:sz w:val="28"/>
          <w:szCs w:val="28"/>
          <w:lang w:eastAsia="ru-RU"/>
        </w:rPr>
        <w:t>2.4  Согласно  СанПиН  2.2.1/2.1.1.1200-03, обязательным  элементом  любого  объекта, оказывающего  негативное  воздействие  на  окружающую  среду  и  население, является  наличие  санитарно-защитной  зоны (С33).   Данные  по  С33  существующих  предприятий  приведены  в  таблице  2.</w:t>
      </w:r>
    </w:p>
    <w:p w:rsidR="00FB4598" w:rsidRPr="00FB4598" w:rsidRDefault="00FB4598" w:rsidP="00FB45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4598" w:rsidRPr="00FB4598" w:rsidRDefault="00FB4598" w:rsidP="00FB45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2465"/>
        <w:gridCol w:w="2362"/>
        <w:gridCol w:w="1746"/>
        <w:gridCol w:w="2687"/>
      </w:tblGrid>
      <w:tr w:rsidR="00FB4598" w:rsidRPr="00FB4598" w:rsidTr="00C40E9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598" w:rsidRPr="00FB4598" w:rsidRDefault="00FB4598" w:rsidP="00FB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FB4598" w:rsidRPr="00FB4598" w:rsidRDefault="00FB4598" w:rsidP="00FB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B4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FB4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598" w:rsidRPr="00FB4598" w:rsidRDefault="00FB4598" w:rsidP="00FB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Предприятие,</w:t>
            </w:r>
          </w:p>
          <w:p w:rsidR="00FB4598" w:rsidRPr="00FB4598" w:rsidRDefault="00FB4598" w:rsidP="00FB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участок производства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598" w:rsidRPr="00FB4598" w:rsidRDefault="00FB4598" w:rsidP="00FB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 предприятия</w:t>
            </w:r>
          </w:p>
          <w:p w:rsidR="00FB4598" w:rsidRPr="00FB4598" w:rsidRDefault="00FB4598" w:rsidP="00FB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B4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 согласно  СанПиН</w:t>
            </w:r>
            <w:proofErr w:type="gramEnd"/>
          </w:p>
          <w:p w:rsidR="00FB4598" w:rsidRPr="00FB4598" w:rsidRDefault="00FB4598" w:rsidP="00FB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B4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2.2.1./2.1.1.1200-03)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598" w:rsidRPr="00FB4598" w:rsidRDefault="00FB4598" w:rsidP="00FB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Размер</w:t>
            </w:r>
          </w:p>
          <w:p w:rsidR="00FB4598" w:rsidRPr="00FB4598" w:rsidRDefault="00FB4598" w:rsidP="00FB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санитарно-</w:t>
            </w:r>
          </w:p>
          <w:p w:rsidR="00FB4598" w:rsidRPr="00FB4598" w:rsidRDefault="00FB4598" w:rsidP="00FB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защищённой</w:t>
            </w:r>
          </w:p>
          <w:p w:rsidR="00FB4598" w:rsidRPr="00FB4598" w:rsidRDefault="00FB4598" w:rsidP="00FB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зоны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598" w:rsidRPr="00FB4598" w:rsidRDefault="00FB4598" w:rsidP="00FB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примечание</w:t>
            </w:r>
          </w:p>
        </w:tc>
      </w:tr>
      <w:tr w:rsidR="00FB4598" w:rsidRPr="00FB4598" w:rsidTr="00C40E9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598" w:rsidRPr="00FB4598" w:rsidRDefault="00FB4598" w:rsidP="00FB4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598" w:rsidRPr="00FB4598" w:rsidRDefault="00FB4598" w:rsidP="00FB4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Магазины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98" w:rsidRPr="00FB4598" w:rsidRDefault="00FB4598" w:rsidP="00FB4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98" w:rsidRPr="00FB4598" w:rsidRDefault="00FB4598" w:rsidP="00FB4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598" w:rsidRPr="00FB4598" w:rsidRDefault="00FB4598" w:rsidP="00FB4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----</w:t>
            </w:r>
          </w:p>
        </w:tc>
      </w:tr>
      <w:tr w:rsidR="00FB4598" w:rsidRPr="00FB4598" w:rsidTr="00C40E9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598" w:rsidRPr="00FB4598" w:rsidRDefault="00FB4598" w:rsidP="00FB4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598" w:rsidRPr="00FB4598" w:rsidRDefault="00FB4598" w:rsidP="00FB4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598" w:rsidRPr="00FB4598" w:rsidRDefault="00FB4598" w:rsidP="00FB4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598" w:rsidRPr="00FB4598" w:rsidRDefault="00FB4598" w:rsidP="00FB4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598" w:rsidRPr="00FB4598" w:rsidRDefault="00FB4598" w:rsidP="00FB4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B4598" w:rsidRPr="00FB4598" w:rsidTr="00C40E9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598" w:rsidRPr="00FB4598" w:rsidRDefault="00FB4598" w:rsidP="00FB4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598" w:rsidRPr="00FB4598" w:rsidRDefault="00FB4598" w:rsidP="00FB4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Свалка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598" w:rsidRPr="00FB4598" w:rsidRDefault="00FB4598" w:rsidP="00FB4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598" w:rsidRPr="00FB4598" w:rsidRDefault="00FB4598" w:rsidP="00FB4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598" w:rsidRPr="00FB4598" w:rsidRDefault="00FB4598" w:rsidP="00FB4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расстоянии 500м от посёлка</w:t>
            </w:r>
          </w:p>
        </w:tc>
      </w:tr>
      <w:tr w:rsidR="00FB4598" w:rsidRPr="00FB4598" w:rsidTr="00C40E9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598" w:rsidRPr="00FB4598" w:rsidRDefault="00FB4598" w:rsidP="00FB4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598" w:rsidRPr="00FB4598" w:rsidRDefault="00FB4598" w:rsidP="00FB4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кладбище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98" w:rsidRPr="00FB4598" w:rsidRDefault="00FB4598" w:rsidP="00FB4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598" w:rsidRPr="00FB4598" w:rsidRDefault="00FB4598" w:rsidP="00FB4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598" w:rsidRPr="00FB4598" w:rsidRDefault="00FB4598" w:rsidP="00FB4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удалённость</w:t>
            </w:r>
          </w:p>
          <w:p w:rsidR="00FB4598" w:rsidRPr="00FB4598" w:rsidRDefault="00FB4598" w:rsidP="00FB4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посёлка 1500 м</w:t>
            </w:r>
          </w:p>
        </w:tc>
      </w:tr>
      <w:tr w:rsidR="00FB4598" w:rsidRPr="00FB4598" w:rsidTr="00C40E9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598" w:rsidRPr="00FB4598" w:rsidRDefault="00FB4598" w:rsidP="00FB4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598" w:rsidRPr="00FB4598" w:rsidRDefault="00FB4598" w:rsidP="00FB4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Скотомогильник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598" w:rsidRPr="00FB4598" w:rsidRDefault="00FB4598" w:rsidP="00FB4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598" w:rsidRPr="00FB4598" w:rsidRDefault="00FB4598" w:rsidP="00FB4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598" w:rsidRPr="00FB4598" w:rsidRDefault="00FB4598" w:rsidP="00FB4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Расстояние  от  жилой зоны 2000 </w:t>
            </w:r>
          </w:p>
        </w:tc>
      </w:tr>
    </w:tbl>
    <w:p w:rsidR="00FB4598" w:rsidRPr="00FB4598" w:rsidRDefault="00FB4598" w:rsidP="00FB45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4598" w:rsidRPr="00FB4598" w:rsidRDefault="00FB4598" w:rsidP="00FB45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4598" w:rsidRPr="00FB4598" w:rsidRDefault="00FB4598" w:rsidP="00FB45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4598" w:rsidRPr="00FB4598" w:rsidRDefault="00FB4598" w:rsidP="00FB4598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5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Современное состояние  системы  санитарной  очистки  и  уборки  территории Брусничного  сельского  поселения</w:t>
      </w:r>
      <w:r w:rsidRPr="00FB45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4598" w:rsidRPr="00FB4598" w:rsidRDefault="00FB4598" w:rsidP="00FB4598">
      <w:pPr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4598" w:rsidRPr="00FB4598" w:rsidRDefault="00FB4598" w:rsidP="00FB4598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Исходя  из принятых  нормативов  накопления твердых бытовых отходов, рассчитан  среднегодовой  объём  образующихся  отходов в  расчётном  периоде  </w:t>
      </w:r>
      <w:proofErr w:type="gramStart"/>
      <w:r w:rsidRPr="00FB4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FB4598">
        <w:rPr>
          <w:rFonts w:ascii="Times New Roman" w:eastAsia="Times New Roman" w:hAnsi="Times New Roman" w:cs="Times New Roman"/>
          <w:sz w:val="28"/>
          <w:szCs w:val="28"/>
          <w:lang w:eastAsia="ru-RU"/>
        </w:rPr>
        <w:t>2013- 2018 г).</w:t>
      </w:r>
    </w:p>
    <w:p w:rsidR="00FB4598" w:rsidRPr="00FB4598" w:rsidRDefault="00FB4598" w:rsidP="00FB459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598">
        <w:rPr>
          <w:rFonts w:ascii="Times New Roman" w:eastAsia="Times New Roman" w:hAnsi="Times New Roman" w:cs="Times New Roman"/>
          <w:sz w:val="28"/>
          <w:szCs w:val="28"/>
          <w:lang w:eastAsia="ru-RU"/>
        </w:rPr>
        <w:t>3.2    Расчётные  данные  представлены  в  таблице  3.</w:t>
      </w:r>
    </w:p>
    <w:p w:rsidR="00FB4598" w:rsidRPr="00FB4598" w:rsidRDefault="00FB4598" w:rsidP="00FB45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4598" w:rsidRPr="00FB4598" w:rsidRDefault="00FB4598" w:rsidP="00FB45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"/>
        <w:gridCol w:w="2369"/>
        <w:gridCol w:w="2277"/>
        <w:gridCol w:w="1056"/>
        <w:gridCol w:w="1056"/>
        <w:gridCol w:w="1159"/>
        <w:gridCol w:w="1159"/>
      </w:tblGrid>
      <w:tr w:rsidR="00FB4598" w:rsidRPr="00FB4598" w:rsidTr="00C40E95">
        <w:trPr>
          <w:trHeight w:val="706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598" w:rsidRPr="00FB4598" w:rsidRDefault="00FB4598" w:rsidP="00FB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FB4598" w:rsidRPr="00FB4598" w:rsidRDefault="00FB4598" w:rsidP="00FB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B4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FB4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598" w:rsidRPr="00FB4598" w:rsidRDefault="00FB4598" w:rsidP="00FB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</w:t>
            </w:r>
          </w:p>
          <w:p w:rsidR="00FB4598" w:rsidRPr="00FB4598" w:rsidRDefault="00FB4598" w:rsidP="00FB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образования</w:t>
            </w:r>
          </w:p>
          <w:p w:rsidR="00FB4598" w:rsidRPr="00FB4598" w:rsidRDefault="00FB4598" w:rsidP="00FB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отходов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598" w:rsidRPr="00FB4598" w:rsidRDefault="00FB4598" w:rsidP="00FB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Среднегодовая</w:t>
            </w:r>
          </w:p>
          <w:p w:rsidR="00FB4598" w:rsidRPr="00FB4598" w:rsidRDefault="00FB4598" w:rsidP="00FB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 образования</w:t>
            </w:r>
          </w:p>
          <w:p w:rsidR="00FB4598" w:rsidRPr="00FB4598" w:rsidRDefault="00FB4598" w:rsidP="00FB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отходов  м</w:t>
            </w:r>
            <w:r w:rsidRPr="00FB459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3</w:t>
            </w:r>
            <w:r w:rsidRPr="00FB4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/год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598" w:rsidRPr="00FB4598" w:rsidRDefault="00FB4598" w:rsidP="00FB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Расчётная</w:t>
            </w:r>
          </w:p>
          <w:p w:rsidR="00FB4598" w:rsidRPr="00FB4598" w:rsidRDefault="00FB4598" w:rsidP="00FB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598" w:rsidRPr="00FB4598" w:rsidRDefault="00FB4598" w:rsidP="00FB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Объём </w:t>
            </w:r>
            <w:proofErr w:type="gramStart"/>
            <w:r w:rsidRPr="00FB4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образующихся</w:t>
            </w:r>
            <w:proofErr w:type="gramEnd"/>
          </w:p>
          <w:p w:rsidR="00FB4598" w:rsidRPr="00FB4598" w:rsidRDefault="00FB4598" w:rsidP="00FB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отходов,  м</w:t>
            </w:r>
            <w:r w:rsidRPr="00FB459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3</w:t>
            </w:r>
            <w:r w:rsidRPr="00FB4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FB4598" w:rsidRPr="00FB4598" w:rsidTr="00C40E95">
        <w:trPr>
          <w:trHeight w:val="2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598" w:rsidRPr="00FB4598" w:rsidRDefault="00FB4598" w:rsidP="00FB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598" w:rsidRPr="00FB4598" w:rsidRDefault="00FB4598" w:rsidP="00FB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598" w:rsidRPr="00FB4598" w:rsidRDefault="00FB4598" w:rsidP="00FB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598" w:rsidRPr="00FB4598" w:rsidRDefault="00FB4598" w:rsidP="00FB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598" w:rsidRPr="00FB4598" w:rsidRDefault="00FB4598" w:rsidP="00FB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598" w:rsidRPr="00FB4598" w:rsidRDefault="00FB4598" w:rsidP="00FB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598" w:rsidRPr="00FB4598" w:rsidRDefault="00FB4598" w:rsidP="00FB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</w:tr>
      <w:tr w:rsidR="00FB4598" w:rsidRPr="00FB4598" w:rsidTr="00C40E95">
        <w:trPr>
          <w:trHeight w:val="94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598" w:rsidRPr="00FB4598" w:rsidRDefault="00FB4598" w:rsidP="00FB4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598" w:rsidRPr="00FB4598" w:rsidRDefault="00FB4598" w:rsidP="00FB4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FB4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Неблагоуст</w:t>
            </w:r>
            <w:proofErr w:type="spellEnd"/>
            <w:r w:rsidRPr="00FB4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роенный</w:t>
            </w:r>
            <w:proofErr w:type="gramEnd"/>
            <w:r w:rsidRPr="00FB4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B4598" w:rsidRPr="00FB4598" w:rsidRDefault="00FB4598" w:rsidP="00FB4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B4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</w:t>
            </w:r>
            <w:proofErr w:type="gramStart"/>
            <w:r w:rsidRPr="00FB4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.ф</w:t>
            </w:r>
            <w:proofErr w:type="gramEnd"/>
            <w:r w:rsidRPr="00FB4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онд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598" w:rsidRPr="00FB4598" w:rsidRDefault="00FB4598" w:rsidP="00FB4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1.0 м</w:t>
            </w:r>
            <w:r w:rsidRPr="00FB459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3</w:t>
            </w:r>
            <w:r w:rsidRPr="00FB4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 на  одного человека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598" w:rsidRPr="00FB4598" w:rsidRDefault="00FB4598" w:rsidP="00FB4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598" w:rsidRPr="00FB4598" w:rsidRDefault="00FB4598" w:rsidP="00FB4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598" w:rsidRPr="00FB4598" w:rsidRDefault="00FB4598" w:rsidP="00FB4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598" w:rsidRPr="00FB4598" w:rsidRDefault="00FB4598" w:rsidP="00FB4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</w:t>
            </w:r>
          </w:p>
        </w:tc>
      </w:tr>
      <w:tr w:rsidR="00FB4598" w:rsidRPr="00FB4598" w:rsidTr="00C40E95">
        <w:trPr>
          <w:trHeight w:val="94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598" w:rsidRPr="00FB4598" w:rsidRDefault="00FB4598" w:rsidP="00FB4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598" w:rsidRPr="00FB4598" w:rsidRDefault="00FB4598" w:rsidP="00FB4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Фельдшерск</w:t>
            </w:r>
            <w:proofErr w:type="gramStart"/>
            <w:r w:rsidRPr="00FB4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о-</w:t>
            </w:r>
            <w:proofErr w:type="gramEnd"/>
            <w:r w:rsidRPr="00FB4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акушерский пункт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598" w:rsidRPr="00FB4598" w:rsidRDefault="00FB4598" w:rsidP="00FB4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0.18 м</w:t>
            </w:r>
            <w:r w:rsidRPr="00FB459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3</w:t>
            </w:r>
            <w:r w:rsidRPr="00FB4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год на 100 посещений</w:t>
            </w:r>
          </w:p>
          <w:p w:rsidR="00FB4598" w:rsidRPr="00FB4598" w:rsidRDefault="00FB4598" w:rsidP="00FB4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1.66 м</w:t>
            </w:r>
            <w:r w:rsidRPr="00FB459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3</w:t>
            </w:r>
            <w:r w:rsidRPr="00FB4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год на одного сотрудника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598" w:rsidRPr="00FB4598" w:rsidRDefault="00FB4598" w:rsidP="00FB4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15*242</w:t>
            </w:r>
          </w:p>
          <w:p w:rsidR="00FB4598" w:rsidRPr="00FB4598" w:rsidRDefault="00FB4598" w:rsidP="00FB4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B4598" w:rsidRPr="00FB4598" w:rsidRDefault="00FB4598" w:rsidP="00FB4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598" w:rsidRPr="00FB4598" w:rsidRDefault="00FB4598" w:rsidP="00FB4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15*242</w:t>
            </w:r>
          </w:p>
          <w:p w:rsidR="00FB4598" w:rsidRPr="00FB4598" w:rsidRDefault="00FB4598" w:rsidP="00FB4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B4598" w:rsidRPr="00FB4598" w:rsidRDefault="00FB4598" w:rsidP="00FB4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598" w:rsidRPr="00FB4598" w:rsidRDefault="00FB4598" w:rsidP="00FB4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6.534</w:t>
            </w:r>
          </w:p>
          <w:p w:rsidR="00FB4598" w:rsidRPr="00FB4598" w:rsidRDefault="00FB4598" w:rsidP="00FB4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B4598" w:rsidRPr="00FB4598" w:rsidRDefault="00FB4598" w:rsidP="00FB4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598" w:rsidRPr="00FB4598" w:rsidRDefault="00FB4598" w:rsidP="00FB4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6.534</w:t>
            </w:r>
          </w:p>
          <w:p w:rsidR="00FB4598" w:rsidRPr="00FB4598" w:rsidRDefault="00FB4598" w:rsidP="00FB4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B4598" w:rsidRPr="00FB4598" w:rsidRDefault="00FB4598" w:rsidP="00FB4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4.98</w:t>
            </w:r>
          </w:p>
        </w:tc>
      </w:tr>
      <w:tr w:rsidR="00FB4598" w:rsidRPr="00FB4598" w:rsidTr="00C40E95">
        <w:trPr>
          <w:trHeight w:val="12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598" w:rsidRPr="00FB4598" w:rsidRDefault="00FB4598" w:rsidP="00FB4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598" w:rsidRPr="00FB4598" w:rsidRDefault="00FB4598" w:rsidP="00FB4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МОУ</w:t>
            </w:r>
          </w:p>
          <w:p w:rsidR="00FB4598" w:rsidRPr="00FB4598" w:rsidRDefault="00FB4598" w:rsidP="00FB4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Брусничная</w:t>
            </w:r>
          </w:p>
          <w:p w:rsidR="00FB4598" w:rsidRPr="00FB4598" w:rsidRDefault="00FB4598" w:rsidP="00FB4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СОШ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598" w:rsidRPr="00FB4598" w:rsidRDefault="00FB4598" w:rsidP="00FB4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1.66 м</w:t>
            </w:r>
            <w:r w:rsidRPr="00FB459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3</w:t>
            </w:r>
            <w:r w:rsidRPr="00FB4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год на одного сотрудника</w:t>
            </w:r>
          </w:p>
          <w:p w:rsidR="00FB4598" w:rsidRPr="00FB4598" w:rsidRDefault="00FB4598" w:rsidP="00FB4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0.25 м</w:t>
            </w:r>
            <w:r w:rsidRPr="00FB459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3</w:t>
            </w:r>
            <w:r w:rsidRPr="00FB4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год на одного учащегося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98" w:rsidRPr="00FB4598" w:rsidRDefault="00FB4598" w:rsidP="00FB4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  <w:p w:rsidR="00FB4598" w:rsidRPr="00FB4598" w:rsidRDefault="00FB4598" w:rsidP="00FB4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B4598" w:rsidRPr="00FB4598" w:rsidRDefault="00FB4598" w:rsidP="00FB4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98" w:rsidRPr="00FB4598" w:rsidRDefault="00FB4598" w:rsidP="00FB4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  <w:p w:rsidR="00FB4598" w:rsidRPr="00FB4598" w:rsidRDefault="00FB4598" w:rsidP="00FB4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B4598" w:rsidRPr="00FB4598" w:rsidRDefault="00FB4598" w:rsidP="00FB4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98" w:rsidRPr="00FB4598" w:rsidRDefault="00FB4598" w:rsidP="00FB4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36.5</w:t>
            </w:r>
          </w:p>
          <w:p w:rsidR="00FB4598" w:rsidRPr="00FB4598" w:rsidRDefault="00FB4598" w:rsidP="00FB4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B4598" w:rsidRPr="00FB4598" w:rsidRDefault="00FB4598" w:rsidP="00FB4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98" w:rsidRPr="00FB4598" w:rsidRDefault="00FB4598" w:rsidP="00FB4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36.5</w:t>
            </w:r>
          </w:p>
          <w:p w:rsidR="00FB4598" w:rsidRPr="00FB4598" w:rsidRDefault="00FB4598" w:rsidP="00FB4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B4598" w:rsidRPr="00FB4598" w:rsidRDefault="00FB4598" w:rsidP="00FB4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16.25</w:t>
            </w:r>
          </w:p>
        </w:tc>
      </w:tr>
      <w:tr w:rsidR="00FB4598" w:rsidRPr="00FB4598" w:rsidTr="00C40E95">
        <w:trPr>
          <w:trHeight w:val="12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598" w:rsidRPr="00FB4598" w:rsidRDefault="00FB4598" w:rsidP="00FB4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598" w:rsidRPr="00FB4598" w:rsidRDefault="00FB4598" w:rsidP="00FB4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МДОУ детский сад «Брусничка»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598" w:rsidRPr="00FB4598" w:rsidRDefault="00FB4598" w:rsidP="00FB4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1.66 м</w:t>
            </w:r>
            <w:r w:rsidRPr="00FB459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3</w:t>
            </w:r>
            <w:r w:rsidRPr="00FB4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год на одного сотрудника</w:t>
            </w:r>
          </w:p>
          <w:p w:rsidR="00FB4598" w:rsidRPr="00FB4598" w:rsidRDefault="00FB4598" w:rsidP="00FB4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0.43 м</w:t>
            </w:r>
            <w:r w:rsidRPr="00FB459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3</w:t>
            </w:r>
            <w:r w:rsidRPr="00FB4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год на одного ребёнка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98" w:rsidRPr="00FB4598" w:rsidRDefault="00FB4598" w:rsidP="00FB4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  <w:p w:rsidR="00FB4598" w:rsidRPr="00FB4598" w:rsidRDefault="00FB4598" w:rsidP="00FB4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B4598" w:rsidRPr="00FB4598" w:rsidRDefault="00FB4598" w:rsidP="00FB4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98" w:rsidRPr="00FB4598" w:rsidRDefault="00FB4598" w:rsidP="00FB4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  <w:p w:rsidR="00FB4598" w:rsidRPr="00FB4598" w:rsidRDefault="00FB4598" w:rsidP="00FB4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B4598" w:rsidRPr="00FB4598" w:rsidRDefault="00FB4598" w:rsidP="00FB4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98" w:rsidRPr="00FB4598" w:rsidRDefault="00FB4598" w:rsidP="00FB4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28.2</w:t>
            </w:r>
          </w:p>
          <w:p w:rsidR="00FB4598" w:rsidRPr="00FB4598" w:rsidRDefault="00FB4598" w:rsidP="00FB4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B4598" w:rsidRPr="00FB4598" w:rsidRDefault="00FB4598" w:rsidP="00FB4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98" w:rsidRPr="00FB4598" w:rsidRDefault="00FB4598" w:rsidP="00FB4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28.2</w:t>
            </w:r>
          </w:p>
          <w:p w:rsidR="00FB4598" w:rsidRPr="00FB4598" w:rsidRDefault="00FB4598" w:rsidP="00FB4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B4598" w:rsidRPr="00FB4598" w:rsidRDefault="00FB4598" w:rsidP="00FB4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11.2</w:t>
            </w:r>
          </w:p>
        </w:tc>
      </w:tr>
      <w:tr w:rsidR="00FB4598" w:rsidRPr="00FB4598" w:rsidTr="00C40E95">
        <w:trPr>
          <w:trHeight w:val="7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598" w:rsidRPr="00FB4598" w:rsidRDefault="00FB4598" w:rsidP="00FB4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598" w:rsidRPr="00FB4598" w:rsidRDefault="00FB4598" w:rsidP="00FB4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</w:t>
            </w:r>
            <w:proofErr w:type="gramStart"/>
            <w:r w:rsidRPr="00FB4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а-</w:t>
            </w:r>
            <w:proofErr w:type="gramEnd"/>
            <w:r w:rsidRPr="00FB4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клуб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598" w:rsidRPr="00FB4598" w:rsidRDefault="00FB4598" w:rsidP="00FB4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1.66 м</w:t>
            </w:r>
            <w:r w:rsidRPr="00FB459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3</w:t>
            </w:r>
            <w:r w:rsidRPr="00FB4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год на одного сотрудника</w:t>
            </w:r>
          </w:p>
          <w:p w:rsidR="00FB4598" w:rsidRPr="00FB4598" w:rsidRDefault="00FB4598" w:rsidP="00FB4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0.23 м</w:t>
            </w:r>
            <w:r w:rsidRPr="00FB459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3</w:t>
            </w:r>
            <w:r w:rsidRPr="00FB4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одно посадочное место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98" w:rsidRPr="00FB4598" w:rsidRDefault="00FB4598" w:rsidP="00FB4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FB4598" w:rsidRPr="00FB4598" w:rsidRDefault="00FB4598" w:rsidP="00FB4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B4598" w:rsidRPr="00FB4598" w:rsidRDefault="00FB4598" w:rsidP="00FB4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98" w:rsidRPr="00FB4598" w:rsidRDefault="00FB4598" w:rsidP="00FB4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FB4598" w:rsidRPr="00FB4598" w:rsidRDefault="00FB4598" w:rsidP="00FB4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B4598" w:rsidRPr="00FB4598" w:rsidRDefault="00FB4598" w:rsidP="00FB4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98" w:rsidRPr="00FB4598" w:rsidRDefault="00FB4598" w:rsidP="00FB4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4.98</w:t>
            </w:r>
          </w:p>
          <w:p w:rsidR="00FB4598" w:rsidRPr="00FB4598" w:rsidRDefault="00FB4598" w:rsidP="00FB4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B4598" w:rsidRPr="00FB4598" w:rsidRDefault="00FB4598" w:rsidP="00FB4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98" w:rsidRPr="00FB4598" w:rsidRDefault="00FB4598" w:rsidP="00FB4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4.98</w:t>
            </w:r>
          </w:p>
          <w:p w:rsidR="00FB4598" w:rsidRPr="00FB4598" w:rsidRDefault="00FB4598" w:rsidP="00FB4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B4598" w:rsidRPr="00FB4598" w:rsidRDefault="00FB4598" w:rsidP="00FB4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</w:tc>
      </w:tr>
      <w:tr w:rsidR="00FB4598" w:rsidRPr="00FB4598" w:rsidTr="00C40E95">
        <w:trPr>
          <w:trHeight w:val="12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598" w:rsidRPr="00FB4598" w:rsidRDefault="00FB4598" w:rsidP="00FB4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598" w:rsidRPr="00FB4598" w:rsidRDefault="00FB4598" w:rsidP="00FB4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Брусничного МО</w:t>
            </w:r>
          </w:p>
          <w:p w:rsidR="00FB4598" w:rsidRPr="00FB4598" w:rsidRDefault="00FB4598" w:rsidP="00FB4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работников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598" w:rsidRPr="00FB4598" w:rsidRDefault="00FB4598" w:rsidP="00FB4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1.66 м</w:t>
            </w:r>
            <w:r w:rsidRPr="00FB459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3</w:t>
            </w:r>
            <w:r w:rsidRPr="00FB4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год на одного сотрудника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98" w:rsidRPr="00FB4598" w:rsidRDefault="00FB4598" w:rsidP="00FB4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B4598" w:rsidRPr="00FB4598" w:rsidRDefault="00FB4598" w:rsidP="00FB4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B4598" w:rsidRPr="00FB4598" w:rsidRDefault="00FB4598" w:rsidP="00FB4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98" w:rsidRPr="00FB4598" w:rsidRDefault="00FB4598" w:rsidP="00FB4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B4598" w:rsidRPr="00FB4598" w:rsidRDefault="00FB4598" w:rsidP="00FB4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B4598" w:rsidRPr="00FB4598" w:rsidRDefault="00FB4598" w:rsidP="00FB4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98" w:rsidRPr="00FB4598" w:rsidRDefault="00FB4598" w:rsidP="00FB4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B4598" w:rsidRPr="00FB4598" w:rsidRDefault="00FB4598" w:rsidP="00FB4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B4598" w:rsidRPr="00FB4598" w:rsidRDefault="00FB4598" w:rsidP="00FB4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98" w:rsidRPr="00FB4598" w:rsidRDefault="00FB4598" w:rsidP="00FB4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B4598" w:rsidRPr="00FB4598" w:rsidRDefault="00FB4598" w:rsidP="00FB4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B4598" w:rsidRPr="00FB4598" w:rsidRDefault="00FB4598" w:rsidP="00FB4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18.26</w:t>
            </w:r>
          </w:p>
        </w:tc>
      </w:tr>
      <w:tr w:rsidR="00FB4598" w:rsidRPr="00FB4598" w:rsidTr="00C40E95">
        <w:trPr>
          <w:trHeight w:val="12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598" w:rsidRPr="00FB4598" w:rsidRDefault="00FB4598" w:rsidP="00FB4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598" w:rsidRPr="00FB4598" w:rsidRDefault="00FB4598" w:rsidP="00FB4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 «Рудногорский лесхоз»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598" w:rsidRPr="00FB4598" w:rsidRDefault="00FB4598" w:rsidP="00FB4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1.66 м</w:t>
            </w:r>
            <w:r w:rsidRPr="00FB459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3</w:t>
            </w:r>
            <w:r w:rsidRPr="00FB4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год на одного сотрудника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598" w:rsidRPr="00FB4598" w:rsidRDefault="00FB4598" w:rsidP="00FB4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598" w:rsidRPr="00FB4598" w:rsidRDefault="00FB4598" w:rsidP="00FB4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598" w:rsidRPr="00FB4598" w:rsidRDefault="00FB4598" w:rsidP="00FB4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598" w:rsidRPr="00FB4598" w:rsidRDefault="00FB4598" w:rsidP="00FB4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6.64</w:t>
            </w:r>
          </w:p>
        </w:tc>
      </w:tr>
      <w:tr w:rsidR="00FB4598" w:rsidRPr="00FB4598" w:rsidTr="00C40E95">
        <w:trPr>
          <w:trHeight w:val="12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598" w:rsidRPr="00FB4598" w:rsidRDefault="00FB4598" w:rsidP="00FB4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598" w:rsidRPr="00FB4598" w:rsidRDefault="00FB4598" w:rsidP="00FB4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Почта  России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598" w:rsidRPr="00FB4598" w:rsidRDefault="00FB4598" w:rsidP="00FB4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 м</w:t>
            </w:r>
            <w:r w:rsidRPr="00FB459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3</w:t>
            </w:r>
            <w:r w:rsidRPr="00FB4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 на  одного  сотрудника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598" w:rsidRPr="00FB4598" w:rsidRDefault="00FB4598" w:rsidP="00FB4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598" w:rsidRPr="00FB4598" w:rsidRDefault="00FB4598" w:rsidP="00FB4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598" w:rsidRPr="00FB4598" w:rsidRDefault="00FB4598" w:rsidP="00FB4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598" w:rsidRPr="00FB4598" w:rsidRDefault="00FB4598" w:rsidP="00FB4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</w:t>
            </w:r>
          </w:p>
        </w:tc>
      </w:tr>
      <w:tr w:rsidR="00FB4598" w:rsidRPr="00FB4598" w:rsidTr="00C40E95">
        <w:trPr>
          <w:trHeight w:val="12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598" w:rsidRPr="00FB4598" w:rsidRDefault="00FB4598" w:rsidP="00FB4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598" w:rsidRPr="00FB4598" w:rsidRDefault="00FB4598" w:rsidP="00FB4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Магазин ИП «Афанасьева»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598" w:rsidRPr="00FB4598" w:rsidRDefault="00FB4598" w:rsidP="00FB4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FB4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1.42  м</w:t>
            </w:r>
            <w:r w:rsidRPr="00FB459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3</w:t>
            </w:r>
            <w:r w:rsidRPr="00FB4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год на  один м</w:t>
            </w:r>
            <w:r w:rsidRPr="00FB459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3</w:t>
            </w:r>
          </w:p>
          <w:p w:rsidR="00FB4598" w:rsidRPr="00FB4598" w:rsidRDefault="00FB4598" w:rsidP="00FB4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торговой площади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598" w:rsidRPr="00FB4598" w:rsidRDefault="00FB4598" w:rsidP="00FB4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598" w:rsidRPr="00FB4598" w:rsidRDefault="00FB4598" w:rsidP="00FB4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598" w:rsidRPr="00FB4598" w:rsidRDefault="00FB4598" w:rsidP="00FB4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204.9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598" w:rsidRPr="00FB4598" w:rsidRDefault="00FB4598" w:rsidP="00FB4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204.9</w:t>
            </w:r>
          </w:p>
        </w:tc>
      </w:tr>
      <w:tr w:rsidR="00FB4598" w:rsidRPr="00FB4598" w:rsidTr="00C40E95">
        <w:trPr>
          <w:trHeight w:val="12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598" w:rsidRPr="00FB4598" w:rsidRDefault="00FB4598" w:rsidP="00FB4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598" w:rsidRPr="00FB4598" w:rsidRDefault="00FB4598" w:rsidP="00FB4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Магазин  ИП</w:t>
            </w:r>
          </w:p>
          <w:p w:rsidR="00FB4598" w:rsidRPr="00FB4598" w:rsidRDefault="00FB4598" w:rsidP="00FB4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-«Щетинина»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598" w:rsidRPr="00FB4598" w:rsidRDefault="00FB4598" w:rsidP="00FB4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FB4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1.42  м</w:t>
            </w:r>
            <w:r w:rsidRPr="00FB459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3</w:t>
            </w:r>
            <w:r w:rsidRPr="00FB4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год на  один м</w:t>
            </w:r>
            <w:r w:rsidRPr="00FB459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3</w:t>
            </w:r>
          </w:p>
          <w:p w:rsidR="00FB4598" w:rsidRPr="00FB4598" w:rsidRDefault="00FB4598" w:rsidP="00FB4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торговой площади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98" w:rsidRPr="00FB4598" w:rsidRDefault="00FB4598" w:rsidP="00FB4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98" w:rsidRPr="00FB4598" w:rsidRDefault="00FB4598" w:rsidP="00FB4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98" w:rsidRPr="00FB4598" w:rsidRDefault="00FB4598" w:rsidP="00FB4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98" w:rsidRPr="00FB4598" w:rsidRDefault="00FB4598" w:rsidP="00FB4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28.4</w:t>
            </w:r>
          </w:p>
        </w:tc>
      </w:tr>
      <w:tr w:rsidR="00FB4598" w:rsidRPr="00FB4598" w:rsidTr="00C40E95">
        <w:trPr>
          <w:trHeight w:val="42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598" w:rsidRPr="00FB4598" w:rsidRDefault="00FB4598" w:rsidP="00FB4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 отходов: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98" w:rsidRPr="00FB4598" w:rsidRDefault="00FB4598" w:rsidP="00FB4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98" w:rsidRPr="00FB4598" w:rsidRDefault="00FB4598" w:rsidP="00FB4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98" w:rsidRPr="00FB4598" w:rsidRDefault="00FB4598" w:rsidP="00FB4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98" w:rsidRPr="00FB4598" w:rsidRDefault="00FB4598" w:rsidP="00FB4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FB4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805.444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98" w:rsidRPr="00FB4598" w:rsidRDefault="00FB4598" w:rsidP="00FB4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FB4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872,444</w:t>
            </w:r>
          </w:p>
        </w:tc>
      </w:tr>
    </w:tbl>
    <w:p w:rsidR="00FB4598" w:rsidRPr="00FB4598" w:rsidRDefault="00FB4598" w:rsidP="00FB45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4598" w:rsidRPr="00FB4598" w:rsidRDefault="00FB4598" w:rsidP="00FB45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5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B4598" w:rsidRPr="00FB4598" w:rsidRDefault="00FB4598" w:rsidP="00FB4598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598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Организация рациональной системы сбора, временного хранения, регулярного вывоза твердых и жидких бытовых отходов, уборки территории максимально приближена к требованиям, определенным Санитарными правилами содержания территорий населенных мест (СанПиН 42-128-4690-88).</w:t>
      </w:r>
    </w:p>
    <w:p w:rsidR="00FB4598" w:rsidRPr="00FB4598" w:rsidRDefault="00FB4598" w:rsidP="00FB45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3.3. Вывозка твердо-бытовых отходов проводится неспециализированным транспортом с мая по сентябрь по графику, согласованному с администрацией Брусничного сельского поселения. В остальной период времени вывозка ТБО осуществляется населением самостоятельно.</w:t>
      </w:r>
    </w:p>
    <w:p w:rsidR="00FB4598" w:rsidRPr="00FB4598" w:rsidRDefault="00FB4598" w:rsidP="00FB45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детском саду и школе отходы, вывозятся транспортом, предоставляемым по заявке.</w:t>
      </w:r>
    </w:p>
    <w:p w:rsidR="00FB4598" w:rsidRPr="00FB4598" w:rsidRDefault="00FB4598" w:rsidP="00FB45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Индивидуальные предприниматели твердо-бытовые отходы вывозят самостоятельно.</w:t>
      </w:r>
    </w:p>
    <w:p w:rsidR="00FB4598" w:rsidRPr="00FB4598" w:rsidRDefault="00FB4598" w:rsidP="00FB4598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Свалка твердых бытовых отходов располагается в </w:t>
      </w:r>
      <w:smartTag w:uri="urn:schemas-microsoft-com:office:smarttags" w:element="metricconverter">
        <w:smartTagPr>
          <w:attr w:name="ProductID" w:val="500 метрах"/>
        </w:smartTagPr>
        <w:r w:rsidRPr="00FB459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500 метрах</w:t>
        </w:r>
      </w:smartTag>
      <w:r w:rsidRPr="00FB4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 посёлка, общая площадь – 0,5 га.</w:t>
      </w:r>
    </w:p>
    <w:p w:rsidR="00FB4598" w:rsidRPr="00FB4598" w:rsidRDefault="00FB4598" w:rsidP="00FB4598">
      <w:pPr>
        <w:shd w:val="clear" w:color="auto" w:fill="FFFFFF"/>
        <w:spacing w:before="5" w:after="0" w:line="312" w:lineRule="exact"/>
        <w:ind w:left="110" w:right="-1" w:firstLine="2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598">
        <w:rPr>
          <w:rFonts w:ascii="Times New Roman" w:eastAsia="Times New Roman" w:hAnsi="Times New Roman" w:cs="Times New Roman"/>
          <w:color w:val="0000FF"/>
          <w:spacing w:val="-4"/>
          <w:sz w:val="28"/>
          <w:szCs w:val="28"/>
          <w:lang w:eastAsia="ru-RU"/>
        </w:rPr>
        <w:t xml:space="preserve">    </w:t>
      </w:r>
      <w:r w:rsidRPr="00FB459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Установленный размер санитарно-защитной зоны для </w:t>
      </w:r>
      <w:r w:rsidRPr="00FB459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данного, объекта </w:t>
      </w:r>
      <w:smartTag w:uri="urn:schemas-microsoft-com:office:smarttags" w:element="metricconverter">
        <w:smartTagPr>
          <w:attr w:name="ProductID" w:val="500 метров"/>
        </w:smartTagPr>
        <w:r w:rsidRPr="00FB4598">
          <w:rPr>
            <w:rFonts w:ascii="Times New Roman" w:eastAsia="Times New Roman" w:hAnsi="Times New Roman" w:cs="Times New Roman"/>
            <w:spacing w:val="-3"/>
            <w:sz w:val="28"/>
            <w:szCs w:val="28"/>
            <w:lang w:eastAsia="ru-RU"/>
          </w:rPr>
          <w:t>500 метров</w:t>
        </w:r>
      </w:smartTag>
      <w:r w:rsidRPr="00FB459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. В пределах СЗЗ посторонних зданий и </w:t>
      </w:r>
      <w:r w:rsidRPr="00FB4598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сооружений нет.</w:t>
      </w:r>
    </w:p>
    <w:p w:rsidR="00FB4598" w:rsidRPr="00FB4598" w:rsidRDefault="00FB4598" w:rsidP="00FB4598">
      <w:pPr>
        <w:shd w:val="clear" w:color="auto" w:fill="FFFFFF"/>
        <w:spacing w:after="0" w:line="317" w:lineRule="exact"/>
        <w:ind w:left="115" w:firstLine="206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FB459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  Территория свалки не огорожена, контрольно-пропускная система </w:t>
      </w:r>
      <w:r w:rsidRPr="00FB459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отсутствует. Наблюдательными скважинами для мониторинга подземных вод </w:t>
      </w:r>
      <w:r w:rsidRPr="00FB4598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не </w:t>
      </w:r>
      <w:proofErr w:type="gramStart"/>
      <w:r w:rsidRPr="00FB4598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обустроена</w:t>
      </w:r>
      <w:proofErr w:type="gramEnd"/>
      <w:r w:rsidRPr="00FB4598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.</w:t>
      </w:r>
      <w:r w:rsidRPr="00FB459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</w:p>
    <w:p w:rsidR="00FB4598" w:rsidRPr="00FB4598" w:rsidRDefault="00FB4598" w:rsidP="00FB4598">
      <w:pPr>
        <w:shd w:val="clear" w:color="auto" w:fill="FFFFFF"/>
        <w:spacing w:after="0" w:line="317" w:lineRule="exact"/>
        <w:ind w:left="115" w:firstLine="206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FB459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  Основными видами размещаемых отходов являются отходы </w:t>
      </w:r>
      <w:r w:rsidRPr="00FB4598">
        <w:rPr>
          <w:rFonts w:ascii="Times New Roman" w:eastAsia="Times New Roman" w:hAnsi="Times New Roman" w:cs="Times New Roman"/>
          <w:spacing w:val="-4"/>
          <w:sz w:val="28"/>
          <w:szCs w:val="28"/>
          <w:lang w:val="en-US" w:eastAsia="ru-RU"/>
        </w:rPr>
        <w:t>IV</w:t>
      </w:r>
      <w:r w:rsidRPr="00FB459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, </w:t>
      </w:r>
      <w:r w:rsidRPr="00FB4598">
        <w:rPr>
          <w:rFonts w:ascii="Times New Roman" w:eastAsia="Times New Roman" w:hAnsi="Times New Roman" w:cs="Times New Roman"/>
          <w:spacing w:val="-4"/>
          <w:sz w:val="28"/>
          <w:szCs w:val="28"/>
          <w:lang w:val="en-US" w:eastAsia="ru-RU"/>
        </w:rPr>
        <w:t>V</w:t>
      </w:r>
      <w:r w:rsidRPr="00FB459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классов опасности, преимущественно: твёрдые коммунальные отходы (код по ФККО </w:t>
      </w:r>
      <w:r w:rsidRPr="00FB459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910 000 00 00 000), отходы потребления на производстве подобные коммунальным (код по ФККО 912 000 00 00 000).  </w:t>
      </w:r>
      <w:r w:rsidRPr="00FB4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B4598" w:rsidRPr="00FB4598" w:rsidRDefault="00FB4598" w:rsidP="00FB4598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Эксплуатация места захоронения отходов соответствует гигиеническим требованиям к размещению и обезвреживанию отходов производства. </w:t>
      </w:r>
    </w:p>
    <w:p w:rsidR="00FB4598" w:rsidRPr="00FB4598" w:rsidRDefault="00FB4598" w:rsidP="00FB4598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Санитарная очистка территории, прилегающей к населенному пункту, ликвидация несанкционированных свалок твердых бытовых отходов производится ежегодно в весенне-летний период в рамках мероприятий по проведению Дней защиты от экологической опасности. </w:t>
      </w:r>
    </w:p>
    <w:p w:rsidR="00FB4598" w:rsidRPr="00FB4598" w:rsidRDefault="00FB4598" w:rsidP="00FB4598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 Для сбора жидких отходов в </w:t>
      </w:r>
      <w:proofErr w:type="spellStart"/>
      <w:r w:rsidRPr="00FB459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неканализованных</w:t>
      </w:r>
      <w:proofErr w:type="spellEnd"/>
      <w:r w:rsidRPr="00FB4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домовладениях устраиваются дворовые </w:t>
      </w:r>
      <w:proofErr w:type="spellStart"/>
      <w:r w:rsidRPr="00FB459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помойницы</w:t>
      </w:r>
      <w:proofErr w:type="spellEnd"/>
      <w:r w:rsidRPr="00FB4598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имеющие выгреб.</w:t>
      </w:r>
    </w:p>
    <w:p w:rsidR="00FB4598" w:rsidRPr="00FB4598" w:rsidRDefault="00FB4598" w:rsidP="00FB4598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частных домовладений размещаются дворовые уборные. Расстояние от дворовых уборных до домовладений определяется домовладельцами. Дворовые уборные имеют надземную часть и выгреб. Надземные помещения сооружены из плотно пригнанных материалов. Объемы выгребов рассчитаны с учетом численности населения домовладения. </w:t>
      </w:r>
    </w:p>
    <w:p w:rsidR="00FB4598" w:rsidRPr="00FB4598" w:rsidRDefault="00FB4598" w:rsidP="00FB4598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3.8. Протяженность уличной сети 10,450 км. Покрытие автодорог грунтовое. В связи с отсутствием специализированной техники, централизованная механизированная уборка улиц не проводится. </w:t>
      </w:r>
    </w:p>
    <w:p w:rsidR="00FB4598" w:rsidRPr="00FB4598" w:rsidRDefault="00FB4598" w:rsidP="00FB4598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Уборка улиц, кюветов, съездов, площадок, придомовых территорий и территорий, прилегающих к объектам, в летний период года проводится юридическими и физическими лицами, в ведении которых находятся данные территории. </w:t>
      </w:r>
    </w:p>
    <w:p w:rsidR="00FB4598" w:rsidRPr="00FB4598" w:rsidRDefault="00FB4598" w:rsidP="00FB4598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5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зимний период очистка уличной сети от снега проводится по заявке администрации поселения, </w:t>
      </w:r>
      <w:proofErr w:type="gramStart"/>
      <w:r w:rsidRPr="00FB459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договора</w:t>
      </w:r>
      <w:proofErr w:type="gramEnd"/>
      <w:r w:rsidRPr="00FB4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B4598" w:rsidRPr="00FB4598" w:rsidRDefault="00FB4598" w:rsidP="00FB4598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входа в административные здания, объекты социальной сферы, магазины установлены урны. Собственники (владельцы) предприятий торговой сети производят уборку территорий не менее </w:t>
      </w:r>
      <w:smartTag w:uri="urn:schemas-microsoft-com:office:smarttags" w:element="metricconverter">
        <w:smartTagPr>
          <w:attr w:name="ProductID" w:val="10 м"/>
        </w:smartTagPr>
        <w:r w:rsidRPr="00FB459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10 м</w:t>
        </w:r>
      </w:smartTag>
      <w:r w:rsidRPr="00FB4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периметру объекта. </w:t>
      </w:r>
    </w:p>
    <w:p w:rsidR="00FB4598" w:rsidRPr="00FB4598" w:rsidRDefault="00FB4598" w:rsidP="00FB45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3.9. Выпас домашнего скота проводится в местах, определенных администрацией поселения в соответствии с Положением «О правилах выпаса домашних животных на территории Брусничного сельского поселения», утвержденному решением Думы Брусничного сельского поселения Нижнеилимского района от 30.06.2008 г. № 38. </w:t>
      </w:r>
    </w:p>
    <w:p w:rsidR="00FB4598" w:rsidRPr="00FB4598" w:rsidRDefault="00FB4598" w:rsidP="00FB45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598">
        <w:rPr>
          <w:rFonts w:ascii="Times New Roman" w:eastAsia="Times New Roman" w:hAnsi="Times New Roman" w:cs="Times New Roman"/>
          <w:sz w:val="28"/>
          <w:szCs w:val="28"/>
          <w:lang w:eastAsia="ru-RU"/>
        </w:rPr>
        <w:t>3.10. Порядок регистрации и содержания собак и кошек, организация отлова безнадзорных животных регламентированы Постановлением Главы администрации  Брусничного сельского поселения Нижнеилимского района  от 28.02.2008г.  № 10 «Об утверждении Положения «О содержании собак и кошек на территории Брусничного сельского поселения»;</w:t>
      </w:r>
    </w:p>
    <w:p w:rsidR="00FB4598" w:rsidRPr="00FB4598" w:rsidRDefault="00FB4598" w:rsidP="00FB4598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B4598">
        <w:rPr>
          <w:rFonts w:ascii="Times New Roman" w:eastAsia="Times New Roman" w:hAnsi="Times New Roman" w:cs="Times New Roman"/>
          <w:sz w:val="28"/>
          <w:szCs w:val="28"/>
          <w:lang w:eastAsia="ru-RU"/>
        </w:rPr>
        <w:t>3.11. Биологические отходы.</w:t>
      </w:r>
    </w:p>
    <w:p w:rsidR="00FB4598" w:rsidRPr="00FB4598" w:rsidRDefault="00FB4598" w:rsidP="00FB459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59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Брусничного сельского поселения пункта сбора павших трупов животных не имеется. Биологические отходы вывозятся в пункт сбора биологических отходов, где происходит их утилизация.</w:t>
      </w:r>
    </w:p>
    <w:p w:rsidR="00FB4598" w:rsidRPr="00FB4598" w:rsidRDefault="00FB4598" w:rsidP="00FB4598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B4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3.12. Отработанные ртутьсодержащие лампы.</w:t>
      </w:r>
      <w:r w:rsidRPr="00FB459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</w:p>
    <w:p w:rsidR="00FB4598" w:rsidRPr="00FB4598" w:rsidRDefault="00FB4598" w:rsidP="00FB45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B4598">
        <w:rPr>
          <w:rFonts w:ascii="Arial" w:eastAsia="Times New Roman" w:hAnsi="Arial" w:cs="Arial"/>
          <w:sz w:val="24"/>
          <w:szCs w:val="24"/>
          <w:lang w:eastAsia="ru-RU"/>
        </w:rPr>
        <w:t xml:space="preserve">        </w:t>
      </w:r>
      <w:r w:rsidRPr="00FB4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сельского поселения могут быть образованы не только  ТБО или отходы, являющиеся ВМР, но и отходы, хранение которых требует особых условий, например, отходы 1 класса опасности (отработанные ртутьсодержащие лампы и приборы), которые следует передавать для обезвреживания. С целью недопущения загрязнения отходами 1 класса  окружающей среды администрация Брусничного сельского поселения разработала Порядок </w:t>
      </w:r>
      <w:r w:rsidRPr="00FB4598">
        <w:rPr>
          <w:rFonts w:ascii="Times New Roman" w:eastAsia="Times New Roman" w:hAnsi="Times New Roman" w:cs="Times New Roman"/>
          <w:sz w:val="28"/>
          <w:szCs w:val="28"/>
          <w:lang w:eastAsia="ar-SA"/>
        </w:rPr>
        <w:t>«Об утверждении построения организации сбора и накопления отработанных ртутьсодержащих  ламп на территории Брусничного  сельского поселения Нижнеилимского района Иркутской области»</w:t>
      </w:r>
      <w:r w:rsidRPr="00FB4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 утвержден  Постановлением Главы Администрации</w:t>
      </w:r>
      <w:r w:rsidRPr="00FB459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  25 декабря 2012 года   № 73.</w:t>
      </w:r>
      <w:r w:rsidRPr="00FB4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Для этих целей определены места сбора ртутьсодержащих ламп и приборов, будет выделено специальное помещение для временного хранения в соответствии с СанПиН 2.1.7.1322-03 «Гигиенические требования к размещению и обезвреживанию отходов производства и потребления», где будет  установлен металлический герметичный контейнер.  В помещении должен быть водонепроницаемый пол,  герметичные перегородки, обособленный </w:t>
      </w:r>
      <w:proofErr w:type="spellStart"/>
      <w:r w:rsidRPr="00FB459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вентканал</w:t>
      </w:r>
      <w:proofErr w:type="spellEnd"/>
      <w:r w:rsidRPr="00FB4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FB4598" w:rsidRPr="00FB4598" w:rsidRDefault="00FB4598" w:rsidP="00FB4598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3.13. </w:t>
      </w:r>
      <w:proofErr w:type="gramStart"/>
      <w:r w:rsidRPr="00FB459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FB4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обращением с медицинскими отходами (учет, дезинфекция, сбор) осуществляется МБУЗ фельдшерский пункт п. Брусничный. Производственный отдел МУЗ «</w:t>
      </w:r>
      <w:proofErr w:type="spellStart"/>
      <w:r w:rsidRPr="00FB4598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Железногорская</w:t>
      </w:r>
      <w:proofErr w:type="spellEnd"/>
      <w:r w:rsidRPr="00FB4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ЦРБ» осуществляет сбор, размещение отходов </w:t>
      </w:r>
      <w:r w:rsidRPr="00FB45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FB4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4 класса опасности для последующей утилизации.</w:t>
      </w:r>
    </w:p>
    <w:p w:rsidR="00FB4598" w:rsidRPr="00FB4598" w:rsidRDefault="00FB4598" w:rsidP="00FB4598">
      <w:pPr>
        <w:suppressAutoHyphens/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4598">
        <w:rPr>
          <w:rFonts w:ascii="Times New Roman" w:eastAsia="Times New Roman" w:hAnsi="Times New Roman" w:cs="Times New Roman"/>
          <w:sz w:val="28"/>
          <w:szCs w:val="28"/>
          <w:lang w:eastAsia="ru-RU"/>
        </w:rPr>
        <w:t>3.13. Организация водоснабжения в поселении</w:t>
      </w:r>
      <w:r w:rsidRPr="00FB45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FB4598" w:rsidRPr="00FB4598" w:rsidRDefault="00FB4598" w:rsidP="00FB4598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598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Источником водоснабжения населенного пункта являются подземные воды. Водозаборное сооружение имеет накопительный резервуар 24 м</w:t>
      </w:r>
      <w:r w:rsidRPr="00FB459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3 </w:t>
      </w:r>
      <w:r w:rsidRPr="00FB4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скважина глубиной 141 м. Вода соответствуют требованиям СанПиН </w:t>
      </w:r>
      <w:r w:rsidRPr="00FB45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2.1.4.1040-01 «Питьевая вода. Гигиенические требования к качеству воды централизованных систем питьевого водоснабжения. Контроль качества» по санитарным показателям.</w:t>
      </w:r>
    </w:p>
    <w:p w:rsidR="00FB4598" w:rsidRPr="00FB4598" w:rsidRDefault="00FB4598" w:rsidP="00FB4598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B459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планируется</w:t>
      </w:r>
      <w:proofErr w:type="gramEnd"/>
      <w:r w:rsidRPr="00FB4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провести работы по капитальному ремонту и замене накопительного резервуара водозаборного сооружения.</w:t>
      </w:r>
    </w:p>
    <w:p w:rsidR="00FB4598" w:rsidRPr="00FB4598" w:rsidRDefault="00FB4598" w:rsidP="00FB4598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предохранения источников хозяйственно – питьевого водоснабжения от возможных загрязнений планируется организация и строительство зон санитарной охраны в составе 3-х поясов.  </w:t>
      </w:r>
    </w:p>
    <w:p w:rsidR="00FB4598" w:rsidRPr="00FB4598" w:rsidRDefault="00FB4598" w:rsidP="00FB45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B4598" w:rsidRPr="00FB4598" w:rsidRDefault="00FB4598" w:rsidP="00FB45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</w:pPr>
    </w:p>
    <w:p w:rsidR="00FB4598" w:rsidRPr="00FB4598" w:rsidRDefault="00FB4598" w:rsidP="00FB45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45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Потребность в капиталовложениях при реализации генеральной схемы очистки территории</w:t>
      </w:r>
    </w:p>
    <w:p w:rsidR="00FB4598" w:rsidRPr="00FB4598" w:rsidRDefault="00FB4598" w:rsidP="00FB45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4598" w:rsidRPr="00FB4598" w:rsidRDefault="00FB4598" w:rsidP="00FB45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598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ab/>
      </w:r>
      <w:r w:rsidRPr="00FB4598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 в бюджете Брусничного сельского поселения предусмотрено финансирование средств на благоустройство и санитарную очистку территории поселения</w:t>
      </w:r>
      <w:r w:rsidRPr="00FB4598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Pr="00FB4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</w:t>
      </w:r>
      <w:proofErr w:type="gramStart"/>
      <w:r w:rsidRPr="00FB459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данной генеральной схемы очистки  территории Брусничного сельского поселения</w:t>
      </w:r>
      <w:proofErr w:type="gramEnd"/>
      <w:r w:rsidRPr="00FB4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приобретение следующей спецтехники и оборудования.</w:t>
      </w:r>
    </w:p>
    <w:p w:rsidR="00FB4598" w:rsidRPr="00FB4598" w:rsidRDefault="00FB4598" w:rsidP="00FB45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536"/>
        <w:gridCol w:w="1223"/>
        <w:gridCol w:w="2888"/>
      </w:tblGrid>
      <w:tr w:rsidR="00FB4598" w:rsidRPr="00FB4598" w:rsidTr="00C40E95">
        <w:tc>
          <w:tcPr>
            <w:tcW w:w="675" w:type="dxa"/>
            <w:shd w:val="clear" w:color="auto" w:fill="auto"/>
          </w:tcPr>
          <w:p w:rsidR="00FB4598" w:rsidRPr="00FB4598" w:rsidRDefault="00FB4598" w:rsidP="00FB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B4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B4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36" w:type="dxa"/>
            <w:shd w:val="clear" w:color="auto" w:fill="auto"/>
          </w:tcPr>
          <w:p w:rsidR="00FB4598" w:rsidRPr="00FB4598" w:rsidRDefault="00FB4598" w:rsidP="00FB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необходимой техники, оборудования</w:t>
            </w:r>
          </w:p>
        </w:tc>
        <w:tc>
          <w:tcPr>
            <w:tcW w:w="1223" w:type="dxa"/>
            <w:shd w:val="clear" w:color="auto" w:fill="auto"/>
          </w:tcPr>
          <w:p w:rsidR="00FB4598" w:rsidRPr="00FB4598" w:rsidRDefault="00FB4598" w:rsidP="00FB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единиц</w:t>
            </w:r>
          </w:p>
        </w:tc>
        <w:tc>
          <w:tcPr>
            <w:tcW w:w="2888" w:type="dxa"/>
            <w:shd w:val="clear" w:color="auto" w:fill="auto"/>
          </w:tcPr>
          <w:p w:rsidR="00FB4598" w:rsidRPr="00FB4598" w:rsidRDefault="00FB4598" w:rsidP="00FB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Ориентировочная стоимость приобретения, млн. руб.</w:t>
            </w:r>
          </w:p>
        </w:tc>
      </w:tr>
      <w:tr w:rsidR="00FB4598" w:rsidRPr="00FB4598" w:rsidTr="00C40E95">
        <w:tc>
          <w:tcPr>
            <w:tcW w:w="675" w:type="dxa"/>
            <w:shd w:val="clear" w:color="auto" w:fill="auto"/>
          </w:tcPr>
          <w:p w:rsidR="00FB4598" w:rsidRPr="00FB4598" w:rsidRDefault="00FB4598" w:rsidP="00FB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FB4598" w:rsidRPr="00FB4598" w:rsidRDefault="00FB4598" w:rsidP="00FB4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Мусоровоз на базе КАМАЗ</w:t>
            </w:r>
          </w:p>
        </w:tc>
        <w:tc>
          <w:tcPr>
            <w:tcW w:w="1223" w:type="dxa"/>
            <w:shd w:val="clear" w:color="auto" w:fill="auto"/>
          </w:tcPr>
          <w:p w:rsidR="00FB4598" w:rsidRPr="00FB4598" w:rsidRDefault="00FB4598" w:rsidP="00FB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88" w:type="dxa"/>
            <w:shd w:val="clear" w:color="auto" w:fill="auto"/>
          </w:tcPr>
          <w:p w:rsidR="00FB4598" w:rsidRPr="00FB4598" w:rsidRDefault="00FB4598" w:rsidP="00FB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4,0</w:t>
            </w:r>
          </w:p>
        </w:tc>
      </w:tr>
      <w:tr w:rsidR="00FB4598" w:rsidRPr="00FB4598" w:rsidTr="00C40E95">
        <w:tc>
          <w:tcPr>
            <w:tcW w:w="675" w:type="dxa"/>
            <w:shd w:val="clear" w:color="auto" w:fill="auto"/>
          </w:tcPr>
          <w:p w:rsidR="00FB4598" w:rsidRPr="00FB4598" w:rsidRDefault="00FB4598" w:rsidP="00FB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:rsidR="00FB4598" w:rsidRPr="00FB4598" w:rsidRDefault="00FB4598" w:rsidP="00FB4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АСМ машина на базе ГАЗ-3307</w:t>
            </w:r>
          </w:p>
        </w:tc>
        <w:tc>
          <w:tcPr>
            <w:tcW w:w="1223" w:type="dxa"/>
            <w:shd w:val="clear" w:color="auto" w:fill="auto"/>
          </w:tcPr>
          <w:p w:rsidR="00FB4598" w:rsidRPr="00FB4598" w:rsidRDefault="00FB4598" w:rsidP="00FB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88" w:type="dxa"/>
            <w:shd w:val="clear" w:color="auto" w:fill="auto"/>
          </w:tcPr>
          <w:p w:rsidR="00FB4598" w:rsidRPr="00FB4598" w:rsidRDefault="00FB4598" w:rsidP="00FB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</w:tr>
      <w:tr w:rsidR="00FB4598" w:rsidRPr="00FB4598" w:rsidTr="00C40E95">
        <w:tc>
          <w:tcPr>
            <w:tcW w:w="675" w:type="dxa"/>
            <w:shd w:val="clear" w:color="auto" w:fill="auto"/>
          </w:tcPr>
          <w:p w:rsidR="00FB4598" w:rsidRPr="00FB4598" w:rsidRDefault="00FB4598" w:rsidP="00FB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536" w:type="dxa"/>
            <w:shd w:val="clear" w:color="auto" w:fill="auto"/>
          </w:tcPr>
          <w:p w:rsidR="00FB4598" w:rsidRPr="00FB4598" w:rsidRDefault="00FB4598" w:rsidP="00FB4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Мусорные контейнеры</w:t>
            </w:r>
          </w:p>
        </w:tc>
        <w:tc>
          <w:tcPr>
            <w:tcW w:w="1223" w:type="dxa"/>
            <w:shd w:val="clear" w:color="auto" w:fill="auto"/>
          </w:tcPr>
          <w:p w:rsidR="00FB4598" w:rsidRPr="00FB4598" w:rsidRDefault="00FB4598" w:rsidP="00FB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888" w:type="dxa"/>
            <w:shd w:val="clear" w:color="auto" w:fill="auto"/>
          </w:tcPr>
          <w:p w:rsidR="00FB4598" w:rsidRPr="00FB4598" w:rsidRDefault="00FB4598" w:rsidP="00FB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</w:tr>
      <w:tr w:rsidR="00FB4598" w:rsidRPr="00FB4598" w:rsidTr="00C40E95">
        <w:tc>
          <w:tcPr>
            <w:tcW w:w="675" w:type="dxa"/>
            <w:shd w:val="clear" w:color="auto" w:fill="auto"/>
          </w:tcPr>
          <w:p w:rsidR="00FB4598" w:rsidRPr="00FB4598" w:rsidRDefault="00FB4598" w:rsidP="00FB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536" w:type="dxa"/>
            <w:shd w:val="clear" w:color="auto" w:fill="auto"/>
          </w:tcPr>
          <w:p w:rsidR="00FB4598" w:rsidRPr="00FB4598" w:rsidRDefault="00FB4598" w:rsidP="00FB4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Урны металлические</w:t>
            </w:r>
          </w:p>
        </w:tc>
        <w:tc>
          <w:tcPr>
            <w:tcW w:w="1223" w:type="dxa"/>
            <w:shd w:val="clear" w:color="auto" w:fill="auto"/>
          </w:tcPr>
          <w:p w:rsidR="00FB4598" w:rsidRPr="00FB4598" w:rsidRDefault="00FB4598" w:rsidP="00FB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888" w:type="dxa"/>
            <w:shd w:val="clear" w:color="auto" w:fill="auto"/>
          </w:tcPr>
          <w:p w:rsidR="00FB4598" w:rsidRPr="00FB4598" w:rsidRDefault="00FB4598" w:rsidP="00FB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</w:tr>
      <w:tr w:rsidR="00FB4598" w:rsidRPr="00FB4598" w:rsidTr="00C40E95">
        <w:tc>
          <w:tcPr>
            <w:tcW w:w="6434" w:type="dxa"/>
            <w:gridSpan w:val="3"/>
            <w:shd w:val="clear" w:color="auto" w:fill="auto"/>
          </w:tcPr>
          <w:p w:rsidR="00FB4598" w:rsidRPr="00FB4598" w:rsidRDefault="00FB4598" w:rsidP="00FB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2888" w:type="dxa"/>
            <w:shd w:val="clear" w:color="auto" w:fill="auto"/>
          </w:tcPr>
          <w:p w:rsidR="00FB4598" w:rsidRPr="00FB4598" w:rsidRDefault="00FB4598" w:rsidP="00FB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7,5</w:t>
            </w:r>
          </w:p>
        </w:tc>
      </w:tr>
    </w:tbl>
    <w:p w:rsidR="00FB4598" w:rsidRPr="00FB4598" w:rsidRDefault="00FB4598" w:rsidP="00FB459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</w:p>
    <w:p w:rsidR="00FB4598" w:rsidRPr="00FB4598" w:rsidRDefault="00FB4598" w:rsidP="00FB4598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</w:pPr>
    </w:p>
    <w:p w:rsidR="00FB4598" w:rsidRPr="00FB4598" w:rsidRDefault="00FB4598" w:rsidP="00FB4598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</w:pPr>
    </w:p>
    <w:p w:rsidR="00FB4598" w:rsidRPr="00FB4598" w:rsidRDefault="00FB4598" w:rsidP="00FB45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45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Административно-экономическое регулирование </w:t>
      </w:r>
    </w:p>
    <w:p w:rsidR="00FB4598" w:rsidRPr="00FB4598" w:rsidRDefault="00FB4598" w:rsidP="00FB45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45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процесса обращения с отходами производства и потребления</w:t>
      </w:r>
    </w:p>
    <w:p w:rsidR="00FB4598" w:rsidRPr="00FB4598" w:rsidRDefault="00FB4598" w:rsidP="00FB4598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</w:pPr>
    </w:p>
    <w:p w:rsidR="00FB4598" w:rsidRPr="00FB4598" w:rsidRDefault="00FB4598" w:rsidP="00FB4598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598">
        <w:rPr>
          <w:rFonts w:ascii="Times New Roman" w:eastAsia="Times New Roman" w:hAnsi="Times New Roman" w:cs="Times New Roman"/>
          <w:sz w:val="28"/>
          <w:szCs w:val="28"/>
          <w:lang w:eastAsia="ru-RU"/>
        </w:rPr>
        <w:t>4.1. Распоряжение мэра Нижнеилимского района от 30.09.2003 г. № 1053 «Об утверждении норм накопления твердых бытовых отходов и показателей плотности отходов»;</w:t>
      </w:r>
    </w:p>
    <w:p w:rsidR="00FB4598" w:rsidRPr="00FB4598" w:rsidRDefault="00FB4598" w:rsidP="00FB45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FB4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4.2. Решение Думы Брусничного сельского  поселения «Об утверждении Правил содержания и благоустройства территории  Брусничного сельского поселения»  от 09.04.2012 г. № 16</w:t>
      </w:r>
      <w:r w:rsidRPr="00FB4598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;</w:t>
      </w:r>
    </w:p>
    <w:p w:rsidR="00FB4598" w:rsidRPr="00FB4598" w:rsidRDefault="00FB4598" w:rsidP="00FB45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4.3. Постановление администрации Брусничного сельского поселения от 28.02.2008 г.  № 10 «Об утверждении Положения «О содержании собак и кошек на территории Брусничного сельского поселения»;</w:t>
      </w:r>
    </w:p>
    <w:p w:rsidR="00FB4598" w:rsidRPr="00FB4598" w:rsidRDefault="00FB4598" w:rsidP="00FB45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Решение Думы Брусничного сельского поселения от 30.06.2008    № 38  «Об утверждении  Положения «О правилах выпаса домашних животных на территории Брусничного сельского поселения»; </w:t>
      </w:r>
    </w:p>
    <w:p w:rsidR="00FB4598" w:rsidRPr="00FB4598" w:rsidRDefault="00FB4598" w:rsidP="00FB45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5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4.5. Решение Думы Брусничного сельского поселения от 24.02.2011 г. № 9 «Об утверждении </w:t>
      </w:r>
      <w:proofErr w:type="gramStart"/>
      <w:r w:rsidRPr="00FB45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 содержания дорог общего пользования Брусничного сельского  поселения</w:t>
      </w:r>
      <w:proofErr w:type="gramEnd"/>
      <w:r w:rsidRPr="00FB4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FB4598" w:rsidRPr="00FB4598" w:rsidRDefault="00FB4598" w:rsidP="00FB45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4.6. Постановление администрации Нижнеилимского муниципального района от 24.03.2011 г. № 201 «Об организации комплексной системы безопасного обращения с отработанными ртутьсодержащими лампами на территории муниципального образования «Нижнеилимский район»; </w:t>
      </w:r>
    </w:p>
    <w:p w:rsidR="00FB4598" w:rsidRPr="00FB4598" w:rsidRDefault="00FB4598" w:rsidP="00FB45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4.7. Постановление администрации Брусничного сельского поселения </w:t>
      </w:r>
      <w:proofErr w:type="gramStart"/>
      <w:r w:rsidRPr="00FB4598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FB4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B4598" w:rsidRPr="00FB4598" w:rsidRDefault="00FB4598" w:rsidP="00FB4598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FB4598">
        <w:rPr>
          <w:rFonts w:ascii="Times New Roman" w:eastAsia="SimSun" w:hAnsi="Times New Roman" w:cs="Times New Roman"/>
          <w:sz w:val="28"/>
          <w:szCs w:val="28"/>
          <w:lang w:eastAsia="zh-CN"/>
        </w:rPr>
        <w:t>от 29 мая 2013 год   № 28/2</w:t>
      </w:r>
      <w:r w:rsidRPr="00FB4598">
        <w:rPr>
          <w:rFonts w:ascii="Times New Roman" w:eastAsia="Times New Roman" w:hAnsi="Times New Roman" w:cs="Times New Roman"/>
          <w:sz w:val="28"/>
          <w:szCs w:val="28"/>
          <w:lang w:eastAsia="ru-RU"/>
        </w:rPr>
        <w:t>"О содержании зеленых насаждений на территории Брусничного сельского поселения"</w:t>
      </w:r>
    </w:p>
    <w:p w:rsidR="00FB4598" w:rsidRPr="00FB4598" w:rsidRDefault="00FB4598" w:rsidP="00FB45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4598" w:rsidRPr="00FB4598" w:rsidRDefault="00FB4598" w:rsidP="00FB45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45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Перечень мест размещения урн и мусорных баков</w:t>
      </w:r>
    </w:p>
    <w:p w:rsidR="00FB4598" w:rsidRPr="00FB4598" w:rsidRDefault="00FB4598" w:rsidP="00FB4598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5326"/>
        <w:gridCol w:w="3260"/>
      </w:tblGrid>
      <w:tr w:rsidR="00FB4598" w:rsidRPr="00FB4598" w:rsidTr="00C40E95">
        <w:tc>
          <w:tcPr>
            <w:tcW w:w="594" w:type="dxa"/>
            <w:shd w:val="clear" w:color="auto" w:fill="auto"/>
          </w:tcPr>
          <w:p w:rsidR="00FB4598" w:rsidRPr="00FB4598" w:rsidRDefault="00FB4598" w:rsidP="00FB4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FB4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FB4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326" w:type="dxa"/>
            <w:shd w:val="clear" w:color="auto" w:fill="auto"/>
          </w:tcPr>
          <w:p w:rsidR="00FB4598" w:rsidRPr="00FB4598" w:rsidRDefault="00FB4598" w:rsidP="00FB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объекта</w:t>
            </w:r>
          </w:p>
        </w:tc>
        <w:tc>
          <w:tcPr>
            <w:tcW w:w="3260" w:type="dxa"/>
            <w:shd w:val="clear" w:color="auto" w:fill="auto"/>
          </w:tcPr>
          <w:p w:rsidR="00FB4598" w:rsidRPr="00FB4598" w:rsidRDefault="00FB4598" w:rsidP="00FB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Местоположение</w:t>
            </w:r>
          </w:p>
        </w:tc>
      </w:tr>
      <w:tr w:rsidR="00FB4598" w:rsidRPr="00FB4598" w:rsidTr="00C40E95">
        <w:tc>
          <w:tcPr>
            <w:tcW w:w="594" w:type="dxa"/>
            <w:shd w:val="clear" w:color="auto" w:fill="auto"/>
          </w:tcPr>
          <w:p w:rsidR="00FB4598" w:rsidRPr="00FB4598" w:rsidRDefault="00FB4598" w:rsidP="00FB4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26" w:type="dxa"/>
            <w:shd w:val="clear" w:color="auto" w:fill="auto"/>
          </w:tcPr>
          <w:p w:rsidR="00FB4598" w:rsidRPr="00FB4598" w:rsidRDefault="00FB4598" w:rsidP="00FB4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Брусничного сельского поселения</w:t>
            </w:r>
          </w:p>
        </w:tc>
        <w:tc>
          <w:tcPr>
            <w:tcW w:w="3260" w:type="dxa"/>
            <w:shd w:val="clear" w:color="auto" w:fill="auto"/>
          </w:tcPr>
          <w:p w:rsidR="00FB4598" w:rsidRPr="00FB4598" w:rsidRDefault="00FB4598" w:rsidP="00FB4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Ленина, 9</w:t>
            </w:r>
          </w:p>
        </w:tc>
      </w:tr>
      <w:tr w:rsidR="00FB4598" w:rsidRPr="00FB4598" w:rsidTr="00C40E95">
        <w:tc>
          <w:tcPr>
            <w:tcW w:w="594" w:type="dxa"/>
            <w:shd w:val="clear" w:color="auto" w:fill="auto"/>
          </w:tcPr>
          <w:p w:rsidR="00FB4598" w:rsidRPr="00FB4598" w:rsidRDefault="00FB4598" w:rsidP="00FB4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326" w:type="dxa"/>
            <w:shd w:val="clear" w:color="auto" w:fill="auto"/>
          </w:tcPr>
          <w:p w:rsidR="00FB4598" w:rsidRPr="00FB4598" w:rsidRDefault="00FB4598" w:rsidP="00FB4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Танцплощадка </w:t>
            </w:r>
          </w:p>
        </w:tc>
        <w:tc>
          <w:tcPr>
            <w:tcW w:w="3260" w:type="dxa"/>
            <w:shd w:val="clear" w:color="auto" w:fill="auto"/>
          </w:tcPr>
          <w:p w:rsidR="00FB4598" w:rsidRPr="00FB4598" w:rsidRDefault="00FB4598" w:rsidP="00FB4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Ленина, 9</w:t>
            </w:r>
          </w:p>
        </w:tc>
      </w:tr>
      <w:tr w:rsidR="00FB4598" w:rsidRPr="00FB4598" w:rsidTr="00C40E95">
        <w:tc>
          <w:tcPr>
            <w:tcW w:w="594" w:type="dxa"/>
            <w:shd w:val="clear" w:color="auto" w:fill="auto"/>
          </w:tcPr>
          <w:p w:rsidR="00FB4598" w:rsidRPr="00FB4598" w:rsidRDefault="00FB4598" w:rsidP="00FB4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326" w:type="dxa"/>
            <w:shd w:val="clear" w:color="auto" w:fill="auto"/>
          </w:tcPr>
          <w:p w:rsidR="00FB4598" w:rsidRPr="00FB4598" w:rsidRDefault="00FB4598" w:rsidP="00FB4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МКУК «Библиотека-клуб брусничного МО»</w:t>
            </w:r>
          </w:p>
        </w:tc>
        <w:tc>
          <w:tcPr>
            <w:tcW w:w="3260" w:type="dxa"/>
            <w:shd w:val="clear" w:color="auto" w:fill="auto"/>
          </w:tcPr>
          <w:p w:rsidR="00FB4598" w:rsidRPr="00FB4598" w:rsidRDefault="00FB4598" w:rsidP="00FB4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Ленина, </w:t>
            </w:r>
          </w:p>
        </w:tc>
      </w:tr>
      <w:tr w:rsidR="00FB4598" w:rsidRPr="00FB4598" w:rsidTr="00C40E95">
        <w:tc>
          <w:tcPr>
            <w:tcW w:w="594" w:type="dxa"/>
            <w:shd w:val="clear" w:color="auto" w:fill="auto"/>
          </w:tcPr>
          <w:p w:rsidR="00FB4598" w:rsidRPr="00FB4598" w:rsidRDefault="00FB4598" w:rsidP="00FB4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326" w:type="dxa"/>
            <w:shd w:val="clear" w:color="auto" w:fill="auto"/>
          </w:tcPr>
          <w:p w:rsidR="00FB4598" w:rsidRPr="00FB4598" w:rsidRDefault="00FB4598" w:rsidP="00FB4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ОПС п. Брусничный</w:t>
            </w:r>
          </w:p>
        </w:tc>
        <w:tc>
          <w:tcPr>
            <w:tcW w:w="3260" w:type="dxa"/>
            <w:shd w:val="clear" w:color="auto" w:fill="auto"/>
          </w:tcPr>
          <w:p w:rsidR="00FB4598" w:rsidRPr="00FB4598" w:rsidRDefault="00FB4598" w:rsidP="00FB4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Ленина, 9</w:t>
            </w:r>
          </w:p>
        </w:tc>
      </w:tr>
      <w:tr w:rsidR="00FB4598" w:rsidRPr="00FB4598" w:rsidTr="00C40E95">
        <w:tc>
          <w:tcPr>
            <w:tcW w:w="594" w:type="dxa"/>
            <w:shd w:val="clear" w:color="auto" w:fill="auto"/>
          </w:tcPr>
          <w:p w:rsidR="00FB4598" w:rsidRPr="00FB4598" w:rsidRDefault="00FB4598" w:rsidP="00FB4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326" w:type="dxa"/>
            <w:shd w:val="clear" w:color="auto" w:fill="auto"/>
          </w:tcPr>
          <w:p w:rsidR="00FB4598" w:rsidRPr="00FB4598" w:rsidRDefault="00FB4598" w:rsidP="00FB4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ИП Афанасьева Н.И.</w:t>
            </w:r>
          </w:p>
        </w:tc>
        <w:tc>
          <w:tcPr>
            <w:tcW w:w="3260" w:type="dxa"/>
            <w:shd w:val="clear" w:color="auto" w:fill="auto"/>
          </w:tcPr>
          <w:p w:rsidR="00FB4598" w:rsidRPr="00FB4598" w:rsidRDefault="00FB4598" w:rsidP="00FB4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Ленина</w:t>
            </w:r>
          </w:p>
        </w:tc>
      </w:tr>
      <w:tr w:rsidR="00FB4598" w:rsidRPr="00FB4598" w:rsidTr="00C40E95">
        <w:tc>
          <w:tcPr>
            <w:tcW w:w="594" w:type="dxa"/>
            <w:shd w:val="clear" w:color="auto" w:fill="auto"/>
          </w:tcPr>
          <w:p w:rsidR="00FB4598" w:rsidRPr="00FB4598" w:rsidRDefault="00FB4598" w:rsidP="00FB4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326" w:type="dxa"/>
            <w:shd w:val="clear" w:color="auto" w:fill="auto"/>
          </w:tcPr>
          <w:p w:rsidR="00FB4598" w:rsidRPr="00FB4598" w:rsidRDefault="00FB4598" w:rsidP="00FB4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ИП Щетинина Г.А.</w:t>
            </w:r>
          </w:p>
        </w:tc>
        <w:tc>
          <w:tcPr>
            <w:tcW w:w="3260" w:type="dxa"/>
            <w:shd w:val="clear" w:color="auto" w:fill="auto"/>
          </w:tcPr>
          <w:p w:rsidR="00FB4598" w:rsidRPr="00FB4598" w:rsidRDefault="00FB4598" w:rsidP="00FB4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Студенческая 7</w:t>
            </w:r>
          </w:p>
        </w:tc>
      </w:tr>
      <w:tr w:rsidR="00FB4598" w:rsidRPr="00FB4598" w:rsidTr="00C40E95">
        <w:tc>
          <w:tcPr>
            <w:tcW w:w="594" w:type="dxa"/>
            <w:shd w:val="clear" w:color="auto" w:fill="auto"/>
          </w:tcPr>
          <w:p w:rsidR="00FB4598" w:rsidRPr="00FB4598" w:rsidRDefault="00FB4598" w:rsidP="00FB4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326" w:type="dxa"/>
            <w:shd w:val="clear" w:color="auto" w:fill="auto"/>
          </w:tcPr>
          <w:p w:rsidR="00FB4598" w:rsidRPr="00FB4598" w:rsidRDefault="00FB4598" w:rsidP="00FB4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Остановка </w:t>
            </w:r>
          </w:p>
        </w:tc>
        <w:tc>
          <w:tcPr>
            <w:tcW w:w="3260" w:type="dxa"/>
            <w:shd w:val="clear" w:color="auto" w:fill="auto"/>
          </w:tcPr>
          <w:p w:rsidR="00FB4598" w:rsidRPr="00FB4598" w:rsidRDefault="00FB4598" w:rsidP="00FB4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Комарова</w:t>
            </w:r>
          </w:p>
        </w:tc>
      </w:tr>
    </w:tbl>
    <w:p w:rsidR="00FB4598" w:rsidRPr="00FB4598" w:rsidRDefault="00FB4598" w:rsidP="00FB45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4598" w:rsidRPr="00FB4598" w:rsidRDefault="00FB4598" w:rsidP="00FB45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598" w:rsidRPr="00FB4598" w:rsidRDefault="00FB4598" w:rsidP="00FB45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598" w:rsidRPr="00FB4598" w:rsidRDefault="00FB4598" w:rsidP="00FB4598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</w:p>
    <w:p w:rsidR="00B74470" w:rsidRDefault="00B74470">
      <w:bookmarkStart w:id="0" w:name="_GoBack"/>
      <w:bookmarkEnd w:id="0"/>
    </w:p>
    <w:sectPr w:rsidR="00B74470" w:rsidSect="003D7FD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71222"/>
    <w:multiLevelType w:val="multilevel"/>
    <w:tmpl w:val="9A0C5E56"/>
    <w:lvl w:ilvl="0">
      <w:start w:val="3"/>
      <w:numFmt w:val="decimal"/>
      <w:lvlText w:val="%1"/>
      <w:lvlJc w:val="left"/>
      <w:pPr>
        <w:tabs>
          <w:tab w:val="num" w:pos="1200"/>
        </w:tabs>
        <w:ind w:left="1200" w:hanging="1200"/>
      </w:pPr>
    </w:lvl>
    <w:lvl w:ilvl="1">
      <w:start w:val="1"/>
      <w:numFmt w:val="decimal"/>
      <w:lvlText w:val="%1.%2"/>
      <w:lvlJc w:val="left"/>
      <w:pPr>
        <w:tabs>
          <w:tab w:val="num" w:pos="1908"/>
        </w:tabs>
        <w:ind w:left="1908" w:hanging="1200"/>
      </w:pPr>
    </w:lvl>
    <w:lvl w:ilvl="2">
      <w:start w:val="1"/>
      <w:numFmt w:val="decimal"/>
      <w:lvlText w:val="%1.%2.%3"/>
      <w:lvlJc w:val="left"/>
      <w:pPr>
        <w:tabs>
          <w:tab w:val="num" w:pos="2616"/>
        </w:tabs>
        <w:ind w:left="2616" w:hanging="1200"/>
      </w:pPr>
    </w:lvl>
    <w:lvl w:ilvl="3">
      <w:start w:val="1"/>
      <w:numFmt w:val="decimal"/>
      <w:lvlText w:val="%1.%2.%3.%4"/>
      <w:lvlJc w:val="left"/>
      <w:pPr>
        <w:tabs>
          <w:tab w:val="num" w:pos="3324"/>
        </w:tabs>
        <w:ind w:left="3324" w:hanging="1200"/>
      </w:pPr>
    </w:lvl>
    <w:lvl w:ilvl="4">
      <w:start w:val="1"/>
      <w:numFmt w:val="decimal"/>
      <w:lvlText w:val="%1.%2.%3.%4.%5"/>
      <w:lvlJc w:val="left"/>
      <w:pPr>
        <w:tabs>
          <w:tab w:val="num" w:pos="4032"/>
        </w:tabs>
        <w:ind w:left="4032" w:hanging="1200"/>
      </w:p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</w:lvl>
  </w:abstractNum>
  <w:abstractNum w:abstractNumId="1">
    <w:nsid w:val="63CC4AF2"/>
    <w:multiLevelType w:val="hybridMultilevel"/>
    <w:tmpl w:val="2DF6879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598"/>
    <w:rsid w:val="00B74470"/>
    <w:rsid w:val="00FB4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2968</Words>
  <Characters>16923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Мегакомп</dc:creator>
  <cp:lastModifiedBy>Мегакомп</cp:lastModifiedBy>
  <cp:revision>1</cp:revision>
  <dcterms:created xsi:type="dcterms:W3CDTF">2014-01-22T03:28:00Z</dcterms:created>
  <dcterms:modified xsi:type="dcterms:W3CDTF">2014-01-22T03:30:00Z</dcterms:modified>
</cp:coreProperties>
</file>